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C08BB" w14:textId="40990249" w:rsidR="004C2CDE" w:rsidRDefault="004C2CDE" w:rsidP="007F41B4">
      <w:pPr>
        <w:autoSpaceDE w:val="0"/>
        <w:autoSpaceDN w:val="0"/>
        <w:adjustRightInd w:val="0"/>
        <w:spacing w:after="0" w:line="240" w:lineRule="auto"/>
        <w:ind w:left="851" w:hanging="360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216CF38A" wp14:editId="22981CE3">
            <wp:extent cx="6169660" cy="554990"/>
            <wp:effectExtent l="0" t="0" r="0" b="0"/>
            <wp:docPr id="17449808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C6D3F7" w14:textId="77777777" w:rsidR="004C2CDE" w:rsidRPr="004C2CDE" w:rsidRDefault="004C2CDE" w:rsidP="004C2CDE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</w:pPr>
      <w:r w:rsidRPr="004C2CDE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ab/>
      </w:r>
      <w:r w:rsidRPr="004C2CDE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ab/>
      </w:r>
      <w:r w:rsidRPr="004C2CDE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ab/>
      </w:r>
      <w:r w:rsidRPr="004C2CDE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ab/>
      </w:r>
      <w:r w:rsidRPr="004C2CDE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ab/>
      </w:r>
      <w:r w:rsidRPr="004C2CDE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ab/>
      </w:r>
      <w:r w:rsidRPr="004C2CDE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ab/>
      </w:r>
      <w:r w:rsidRPr="004C2CDE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ab/>
      </w:r>
      <w:r w:rsidRPr="004C2CDE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ab/>
      </w:r>
      <w:r w:rsidRPr="004C2CDE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ab/>
      </w:r>
      <w:r w:rsidRPr="004C2CDE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ab/>
        <w:t>Anexa 1</w:t>
      </w:r>
    </w:p>
    <w:p w14:paraId="7ABE713C" w14:textId="77777777" w:rsidR="004C2CDE" w:rsidRPr="004C2CDE" w:rsidRDefault="004C2CDE" w:rsidP="004C2CDE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</w:pPr>
    </w:p>
    <w:p w14:paraId="770B0813" w14:textId="77777777" w:rsidR="004C2CDE" w:rsidRPr="004C2CDE" w:rsidRDefault="004C2CDE" w:rsidP="004C2CDE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</w:pPr>
      <w:r w:rsidRPr="004C2CDE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CALENDARUL</w:t>
      </w:r>
    </w:p>
    <w:p w14:paraId="7D41B5B6" w14:textId="77777777" w:rsidR="004C2CDE" w:rsidRPr="004C2CDE" w:rsidRDefault="004C2CDE" w:rsidP="004C2CDE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</w:pPr>
      <w:r w:rsidRPr="004C2CDE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desfăşurării selecţiei cadrelor didactice în vederea ocupării funcţiei de profesor metodist al Inspectoratului Şcolar Judeţean Maramureş</w:t>
      </w:r>
    </w:p>
    <w:p w14:paraId="0C4CC6A7" w14:textId="40BA8085" w:rsidR="004C2CDE" w:rsidRDefault="004C2CDE" w:rsidP="004C2CDE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</w:pPr>
      <w:r w:rsidRPr="004C2CDE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An școlar 202</w:t>
      </w:r>
      <w:r w:rsidR="003401EA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4</w:t>
      </w:r>
      <w:r w:rsidRPr="004C2CDE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-202</w:t>
      </w:r>
      <w:r w:rsidR="003401EA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5</w:t>
      </w:r>
    </w:p>
    <w:p w14:paraId="0D8DC412" w14:textId="77777777" w:rsidR="004C2CDE" w:rsidRPr="004C2CDE" w:rsidRDefault="004C2CDE" w:rsidP="004C2CDE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</w:pPr>
    </w:p>
    <w:p w14:paraId="3F525699" w14:textId="1143AA10" w:rsidR="006E1A55" w:rsidRPr="00816295" w:rsidRDefault="006E1A55" w:rsidP="007F41B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</w:pPr>
      <w:r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Afişarea pe </w:t>
      </w:r>
      <w:bookmarkStart w:id="1" w:name="_Hlk115010596"/>
      <w:r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site </w:t>
      </w:r>
      <w:bookmarkEnd w:id="1"/>
      <w:r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a informaţiilor privind desfășurarea concursului de selecție a </w:t>
      </w:r>
      <w:r w:rsidR="00B84CBB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profesorilor </w:t>
      </w:r>
      <w:r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metodiști</w:t>
      </w:r>
      <w:r w:rsidR="00B84CBB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ai</w:t>
      </w:r>
      <w:r w:rsidR="00A63D56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</w:t>
      </w:r>
      <w:r w:rsidR="001451C1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ISJ </w:t>
      </w:r>
      <w:r w:rsidR="00A63D56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şi </w:t>
      </w:r>
      <w:r w:rsidR="00A63D56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a locurilor disponibile pentru anul şcolar 202</w:t>
      </w:r>
      <w:r w:rsidR="003401EA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4</w:t>
      </w:r>
      <w:r w:rsidR="00A63D56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-202</w:t>
      </w:r>
      <w:r w:rsidR="003401EA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5</w:t>
      </w:r>
      <w:r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.</w:t>
      </w:r>
    </w:p>
    <w:p w14:paraId="54D1033F" w14:textId="7C1D04B8" w:rsidR="006E1A55" w:rsidRPr="00816295" w:rsidRDefault="006E1A55" w:rsidP="002737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</w:pPr>
      <w:r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 xml:space="preserve">Termen: </w:t>
      </w:r>
      <w:r w:rsidR="00181CA7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17</w:t>
      </w:r>
      <w:r w:rsidR="00A63D56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.09.202</w:t>
      </w:r>
      <w:r w:rsidR="00181CA7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4</w:t>
      </w:r>
    </w:p>
    <w:p w14:paraId="717675A7" w14:textId="6A18B01D" w:rsidR="006E1A55" w:rsidRPr="00816295" w:rsidRDefault="004A2FEA" w:rsidP="005A1ABF">
      <w:pPr>
        <w:shd w:val="clear" w:color="auto" w:fill="FFFFCC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</w:pPr>
      <w:bookmarkStart w:id="2" w:name="_Hlk82246936"/>
      <w:r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E</w:t>
      </w:r>
      <w:r w:rsidR="00791692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tapa I</w:t>
      </w:r>
      <w:r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91692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–</w:t>
      </w:r>
      <w:r w:rsidR="006E1A55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90BEE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Reconfirmarea</w:t>
      </w:r>
      <w:r w:rsidR="00791692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84CBB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 xml:space="preserve">profesorilor </w:t>
      </w:r>
      <w:r w:rsidR="00791692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metodişti</w:t>
      </w:r>
      <w:r w:rsidR="00B84CBB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 xml:space="preserve"> ai</w:t>
      </w:r>
      <w:r w:rsidR="001451C1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 xml:space="preserve"> ISJ</w:t>
      </w:r>
      <w:r w:rsidR="00791692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 xml:space="preserve"> din anul şcolar 202</w:t>
      </w:r>
      <w:r w:rsidR="003401EA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3</w:t>
      </w:r>
      <w:r w:rsidR="00791692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-202</w:t>
      </w:r>
      <w:bookmarkEnd w:id="2"/>
      <w:r w:rsidR="003401EA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4 pentru anul școlar 2024-2025</w:t>
      </w:r>
    </w:p>
    <w:p w14:paraId="59648CD5" w14:textId="7BB18100" w:rsidR="004C2CDE" w:rsidRDefault="00A63D56" w:rsidP="006D5794">
      <w:pPr>
        <w:pStyle w:val="ListParagraph"/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eastAsia="CIDFont+F2" w:hAnsi="Times New Roman" w:cs="Times New Roman"/>
          <w:color w:val="000000" w:themeColor="text1"/>
          <w:sz w:val="24"/>
          <w:szCs w:val="24"/>
        </w:rPr>
      </w:pPr>
      <w:r w:rsidRPr="00816295">
        <w:rPr>
          <w:rFonts w:ascii="Times New Roman" w:eastAsia="CIDFont+F2" w:hAnsi="Times New Roman" w:cs="Times New Roman"/>
          <w:b/>
          <w:bCs/>
          <w:color w:val="000000" w:themeColor="text1"/>
          <w:sz w:val="24"/>
          <w:szCs w:val="24"/>
        </w:rPr>
        <w:t xml:space="preserve">Depunerea la Registratura </w:t>
      </w:r>
      <w:r w:rsidR="00D01E23" w:rsidRPr="00816295">
        <w:rPr>
          <w:rFonts w:ascii="Times New Roman" w:eastAsia="CIDFont+F2" w:hAnsi="Times New Roman" w:cs="Times New Roman"/>
          <w:b/>
          <w:bCs/>
          <w:color w:val="000000" w:themeColor="text1"/>
          <w:sz w:val="24"/>
          <w:szCs w:val="24"/>
        </w:rPr>
        <w:t>ISJ</w:t>
      </w:r>
      <w:r w:rsidRPr="00816295">
        <w:rPr>
          <w:rFonts w:ascii="Times New Roman" w:eastAsia="CIDFont+F2" w:hAnsi="Times New Roman" w:cs="Times New Roman"/>
          <w:b/>
          <w:bCs/>
          <w:color w:val="000000" w:themeColor="text1"/>
          <w:sz w:val="24"/>
          <w:szCs w:val="24"/>
        </w:rPr>
        <w:t xml:space="preserve"> a acordurilor de continuare a activităţii</w:t>
      </w:r>
      <w:r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(Anexa 2) de către </w:t>
      </w:r>
      <w:r w:rsidR="00B84CBB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profesorii </w:t>
      </w:r>
      <w:r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metodişti din anul şcolar 202</w:t>
      </w:r>
      <w:r w:rsidR="003401EA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3</w:t>
      </w:r>
      <w:r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-202</w:t>
      </w:r>
      <w:r w:rsidR="003401EA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4</w:t>
      </w:r>
      <w:r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, care doresc continuarea activităţii în anul şcolar 202</w:t>
      </w:r>
      <w:r w:rsidR="003401EA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4</w:t>
      </w:r>
      <w:r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-202</w:t>
      </w:r>
      <w:r w:rsidR="003401EA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5</w:t>
      </w:r>
      <w:r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şi a Anexei 9 – Fişa de </w:t>
      </w:r>
      <w:r w:rsidR="009A152B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(</w:t>
      </w:r>
      <w:r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auto</w:t>
      </w:r>
      <w:r w:rsidR="009A152B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)</w:t>
      </w:r>
      <w:r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evaluare a activității </w:t>
      </w:r>
      <w:r w:rsidR="007C6F15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profesorilor metodiști</w:t>
      </w:r>
      <w:r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, an școlar 202</w:t>
      </w:r>
      <w:r w:rsidR="003401EA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3</w:t>
      </w:r>
      <w:r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-202</w:t>
      </w:r>
      <w:r w:rsidR="003401EA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4</w:t>
      </w:r>
      <w:r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, însoţită de documentele doveditoare în vederea susţinerii punctajului de </w:t>
      </w:r>
      <w:r w:rsidR="00C1390C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(</w:t>
      </w:r>
      <w:r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auto</w:t>
      </w:r>
      <w:r w:rsidR="00C1390C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)</w:t>
      </w:r>
      <w:r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evaluare, în cazul îndeplinirii condiţiilor deţinerii funcţiei de </w:t>
      </w:r>
      <w:r w:rsidR="007C6F15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profesor </w:t>
      </w:r>
      <w:r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metodist.</w:t>
      </w:r>
      <w:r w:rsidR="006D5794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        </w:t>
      </w:r>
    </w:p>
    <w:p w14:paraId="48DD280D" w14:textId="03712CDD" w:rsidR="003A2139" w:rsidRPr="0003682D" w:rsidRDefault="0003682D" w:rsidP="0003682D">
      <w:pPr>
        <w:spacing w:after="0" w:line="240" w:lineRule="auto"/>
        <w:ind w:left="491"/>
        <w:jc w:val="both"/>
        <w:rPr>
          <w:rFonts w:ascii="Times New Roman" w:eastAsia="CIDFont+F2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    </w:t>
      </w:r>
      <w:r w:rsidR="006D5794" w:rsidRPr="0003682D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  <w:r w:rsidR="004C2CDE" w:rsidRPr="0003682D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</w:t>
      </w:r>
      <w:r w:rsidR="006D5794" w:rsidRPr="0003682D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 </w:t>
      </w:r>
      <w:r w:rsidR="003A2139" w:rsidRPr="0003682D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</w:t>
      </w:r>
      <w:r w:rsidR="003A2139" w:rsidRPr="0003682D">
        <w:rPr>
          <w:rFonts w:ascii="Times New Roman" w:eastAsia="CIDFont+F2" w:hAnsi="Times New Roman" w:cs="Times New Roman"/>
          <w:b/>
          <w:bCs/>
          <w:color w:val="000000" w:themeColor="text1"/>
          <w:sz w:val="24"/>
          <w:szCs w:val="24"/>
        </w:rPr>
        <w:t>Perioada:</w:t>
      </w:r>
      <w:r w:rsidR="00181CA7">
        <w:rPr>
          <w:rFonts w:ascii="Times New Roman" w:eastAsia="CIDFont+F2" w:hAnsi="Times New Roman" w:cs="Times New Roman"/>
          <w:b/>
          <w:bCs/>
          <w:color w:val="000000" w:themeColor="text1"/>
          <w:sz w:val="24"/>
          <w:szCs w:val="24"/>
        </w:rPr>
        <w:t>18</w:t>
      </w:r>
      <w:r w:rsidR="003A2139" w:rsidRPr="0003682D">
        <w:rPr>
          <w:rFonts w:ascii="Times New Roman" w:eastAsia="CIDFont+F2" w:hAnsi="Times New Roman" w:cs="Times New Roman"/>
          <w:b/>
          <w:bCs/>
          <w:color w:val="000000" w:themeColor="text1"/>
          <w:sz w:val="24"/>
          <w:szCs w:val="24"/>
        </w:rPr>
        <w:t>-</w:t>
      </w:r>
      <w:r w:rsidR="00181CA7">
        <w:rPr>
          <w:rFonts w:ascii="Times New Roman" w:eastAsia="CIDFont+F2" w:hAnsi="Times New Roman" w:cs="Times New Roman"/>
          <w:b/>
          <w:bCs/>
          <w:color w:val="000000" w:themeColor="text1"/>
          <w:sz w:val="24"/>
          <w:szCs w:val="24"/>
        </w:rPr>
        <w:t>19</w:t>
      </w:r>
      <w:r w:rsidR="003A2139" w:rsidRPr="0003682D">
        <w:rPr>
          <w:rFonts w:ascii="Times New Roman" w:eastAsia="CIDFont+F2" w:hAnsi="Times New Roman" w:cs="Times New Roman"/>
          <w:b/>
          <w:bCs/>
          <w:color w:val="000000" w:themeColor="text1"/>
          <w:sz w:val="24"/>
          <w:szCs w:val="24"/>
        </w:rPr>
        <w:t>.09.202</w:t>
      </w:r>
      <w:r w:rsidR="00181CA7">
        <w:rPr>
          <w:rFonts w:ascii="Times New Roman" w:eastAsia="CIDFont+F2" w:hAnsi="Times New Roman" w:cs="Times New Roman"/>
          <w:b/>
          <w:bCs/>
          <w:color w:val="000000" w:themeColor="text1"/>
          <w:sz w:val="24"/>
          <w:szCs w:val="24"/>
        </w:rPr>
        <w:t>4</w:t>
      </w:r>
    </w:p>
    <w:p w14:paraId="662404CC" w14:textId="3BDE19D5" w:rsidR="00273771" w:rsidRPr="00816295" w:rsidRDefault="006E1A55" w:rsidP="007F41B4">
      <w:pPr>
        <w:pStyle w:val="ListParagraph"/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</w:pPr>
      <w:r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 xml:space="preserve">Evaluarea de către </w:t>
      </w:r>
      <w:r w:rsidR="00231928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c</w:t>
      </w:r>
      <w:r w:rsidR="002908EB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omisia de validare</w:t>
      </w:r>
      <w:r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,</w:t>
      </w:r>
      <w:r w:rsidR="002908EB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 xml:space="preserve"> desemnată din rândul membrilor </w:t>
      </w:r>
      <w:r w:rsidR="002C2BE3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c</w:t>
      </w:r>
      <w:r w:rsidR="002908EB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onsiliului consultativ pe discipline,</w:t>
      </w:r>
      <w:r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conform </w:t>
      </w:r>
      <w:r w:rsidR="009A152B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F</w:t>
      </w:r>
      <w:r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işei de </w:t>
      </w:r>
      <w:r w:rsidR="009A152B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(auto)</w:t>
      </w:r>
      <w:r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evaluare</w:t>
      </w:r>
      <w:r w:rsidR="002C2BE3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, anexă la prezenta </w:t>
      </w:r>
      <w:r w:rsidR="009A152B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PS</w:t>
      </w:r>
      <w:r w:rsidR="002C2BE3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(</w:t>
      </w:r>
      <w:r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Anexa 9) a </w:t>
      </w:r>
      <w:r w:rsidR="007C6F15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profesorilor </w:t>
      </w:r>
      <w:r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m</w:t>
      </w:r>
      <w:r w:rsidR="007C6F15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etodiști</w:t>
      </w:r>
      <w:r w:rsidR="00A63D56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din anul școlar 202</w:t>
      </w:r>
      <w:r w:rsidR="003401EA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3</w:t>
      </w:r>
      <w:r w:rsidR="00A63D56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-202</w:t>
      </w:r>
      <w:r w:rsidR="003401EA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4</w:t>
      </w:r>
      <w:r w:rsidR="00D5137A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. </w:t>
      </w:r>
      <w:r w:rsidR="00370A51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Condiția pentru validare este obținerea</w:t>
      </w:r>
      <w:r w:rsidR="00230FD6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</w:t>
      </w:r>
      <w:r w:rsidR="00370A51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a minim 60 de puncte.</w:t>
      </w:r>
      <w:r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</w:t>
      </w:r>
    </w:p>
    <w:p w14:paraId="31C31513" w14:textId="5BABEBCB" w:rsidR="00C6469E" w:rsidRPr="00816295" w:rsidRDefault="004C2CDE" w:rsidP="00430638">
      <w:pPr>
        <w:spacing w:after="0" w:line="240" w:lineRule="auto"/>
        <w:jc w:val="right"/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Data</w:t>
      </w:r>
      <w:r w:rsidR="00C6469E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6568A8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2</w:t>
      </w:r>
      <w:r w:rsidR="00181CA7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0</w:t>
      </w:r>
      <w:r w:rsidR="00C6469E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.09.202</w:t>
      </w:r>
      <w:r w:rsidR="00181CA7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4</w:t>
      </w:r>
    </w:p>
    <w:p w14:paraId="3B6FCA2B" w14:textId="0BD4A445" w:rsidR="006E1A55" w:rsidRPr="00816295" w:rsidRDefault="002D6FAB" w:rsidP="007F41B4">
      <w:pPr>
        <w:pStyle w:val="ListParagraph"/>
        <w:numPr>
          <w:ilvl w:val="0"/>
          <w:numId w:val="20"/>
        </w:numPr>
        <w:spacing w:after="0" w:line="240" w:lineRule="auto"/>
        <w:ind w:left="851"/>
        <w:jc w:val="both"/>
        <w:rPr>
          <w:rFonts w:ascii="Times New Roman" w:eastAsia="CIDFont+F2" w:hAnsi="Times New Roman" w:cs="Times New Roman"/>
          <w:bCs/>
          <w:color w:val="000000" w:themeColor="text1"/>
          <w:sz w:val="24"/>
          <w:szCs w:val="24"/>
        </w:rPr>
      </w:pPr>
      <w:bookmarkStart w:id="3" w:name="_Hlk115015520"/>
      <w:r w:rsidRPr="00816295">
        <w:rPr>
          <w:rFonts w:ascii="Times New Roman" w:eastAsia="CIDFont+F2" w:hAnsi="Times New Roman" w:cs="Times New Roman"/>
          <w:bCs/>
          <w:color w:val="000000" w:themeColor="text1"/>
          <w:sz w:val="24"/>
          <w:szCs w:val="24"/>
        </w:rPr>
        <w:t xml:space="preserve">Centralizarea </w:t>
      </w:r>
      <w:r w:rsidR="00C6469E" w:rsidRPr="00816295">
        <w:rPr>
          <w:rFonts w:ascii="Times New Roman" w:eastAsia="CIDFont+F2" w:hAnsi="Times New Roman" w:cs="Times New Roman"/>
          <w:bCs/>
          <w:color w:val="000000" w:themeColor="text1"/>
          <w:sz w:val="24"/>
          <w:szCs w:val="24"/>
        </w:rPr>
        <w:t>rezultatelor evaluării și afișarea rezultatelor pe site</w:t>
      </w:r>
    </w:p>
    <w:p w14:paraId="5CB0E59D" w14:textId="245F9FF7" w:rsidR="00674E4C" w:rsidRPr="00816295" w:rsidRDefault="004C2CDE" w:rsidP="001F2B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 xml:space="preserve">Data </w:t>
      </w:r>
      <w:r w:rsidR="006E1A55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2139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2</w:t>
      </w:r>
      <w:r w:rsidR="00181CA7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3</w:t>
      </w:r>
      <w:r w:rsidR="003A2139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.0</w:t>
      </w:r>
      <w:r w:rsidR="00A62CAD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9</w:t>
      </w:r>
      <w:r w:rsidR="003A2139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.</w:t>
      </w:r>
      <w:r w:rsidR="00A63D56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202</w:t>
      </w:r>
      <w:bookmarkEnd w:id="3"/>
      <w:r w:rsidR="00181CA7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4</w:t>
      </w:r>
    </w:p>
    <w:p w14:paraId="09659F5D" w14:textId="7C8903F4" w:rsidR="006E1A55" w:rsidRPr="00816295" w:rsidRDefault="004A2FEA" w:rsidP="005A1ABF">
      <w:pPr>
        <w:shd w:val="clear" w:color="auto" w:fill="FFFFCC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</w:pPr>
      <w:r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E</w:t>
      </w:r>
      <w:r w:rsidR="001F2BAC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 xml:space="preserve">tapa a </w:t>
      </w:r>
      <w:r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II</w:t>
      </w:r>
      <w:r w:rsidR="001F2BAC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-a</w:t>
      </w:r>
      <w:r w:rsidR="00B2094C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="001F2BAC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1581D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S</w:t>
      </w:r>
      <w:r w:rsidR="001F2BAC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 xml:space="preserve">elecţia </w:t>
      </w:r>
      <w:r w:rsidR="007C6F15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 xml:space="preserve">profesorilor </w:t>
      </w:r>
      <w:r w:rsidR="001F2BAC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metodişti</w:t>
      </w:r>
      <w:r w:rsidR="007C6F15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 xml:space="preserve"> ai</w:t>
      </w:r>
      <w:r w:rsidR="0029302C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 xml:space="preserve"> ISJ</w:t>
      </w:r>
    </w:p>
    <w:p w14:paraId="1A9F78C5" w14:textId="4BEAB01B" w:rsidR="006E1A55" w:rsidRPr="00816295" w:rsidRDefault="006E1A55" w:rsidP="007F41B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IDFont+F2" w:hAnsi="Times New Roman" w:cs="Times New Roman"/>
          <w:color w:val="000000" w:themeColor="text1"/>
          <w:sz w:val="24"/>
          <w:szCs w:val="24"/>
        </w:rPr>
      </w:pPr>
      <w:r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Afişarea pe site</w:t>
      </w:r>
      <w:r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a numărului de</w:t>
      </w:r>
      <w:r w:rsidR="008511DD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locuri rămase neocupate, </w:t>
      </w:r>
      <w:r w:rsidR="008511DD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după E</w:t>
      </w:r>
      <w:r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tapa I de selecţie</w:t>
      </w:r>
      <w:r w:rsidR="0029302C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, pentru funcţia de </w:t>
      </w:r>
      <w:r w:rsidR="007C6F15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profesor </w:t>
      </w:r>
      <w:r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metodist</w:t>
      </w:r>
      <w:r w:rsidR="0029302C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al ISJ</w:t>
      </w:r>
      <w:r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.</w:t>
      </w:r>
      <w:r w:rsidR="0023531D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</w:t>
      </w:r>
      <w:r w:rsidR="00586693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ISJ</w:t>
      </w:r>
      <w:r w:rsidR="0023531D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poate scoate, </w:t>
      </w:r>
      <w:r w:rsidR="0023531D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după Etapa I</w:t>
      </w:r>
      <w:r w:rsidR="0023531D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, un număr de posturi noi la concurs.</w:t>
      </w:r>
    </w:p>
    <w:p w14:paraId="72E8EA11" w14:textId="73026C78" w:rsidR="006E1A55" w:rsidRPr="00816295" w:rsidRDefault="004C2CDE" w:rsidP="00586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Data</w:t>
      </w:r>
      <w:r w:rsidR="006E1A55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2139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2</w:t>
      </w:r>
      <w:r w:rsidR="00181CA7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3</w:t>
      </w:r>
      <w:r w:rsidR="006E1A55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.0</w:t>
      </w:r>
      <w:r w:rsidR="009D367F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9</w:t>
      </w:r>
      <w:r w:rsidR="006E1A55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.202</w:t>
      </w:r>
      <w:r w:rsidR="00181CA7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4</w:t>
      </w:r>
    </w:p>
    <w:p w14:paraId="6C687979" w14:textId="1CD2885D" w:rsidR="006E1A55" w:rsidRPr="00816295" w:rsidRDefault="006E1A55" w:rsidP="007F41B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IDFont+F2" w:hAnsi="Times New Roman" w:cs="Times New Roman"/>
          <w:color w:val="000000" w:themeColor="text1"/>
          <w:sz w:val="24"/>
          <w:szCs w:val="24"/>
        </w:rPr>
      </w:pPr>
      <w:r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Depunerea dosarelor</w:t>
      </w:r>
      <w:r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de candidatură pentru funcţia de </w:t>
      </w:r>
      <w:r w:rsidR="007C6F15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profesor </w:t>
      </w:r>
      <w:r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metodist</w:t>
      </w:r>
      <w:r w:rsidR="0029302C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al ISJ</w:t>
      </w:r>
      <w:r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(în atenția</w:t>
      </w:r>
      <w:r w:rsidR="001937AD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</w:t>
      </w:r>
      <w:r w:rsidR="0029302C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>IŞ</w:t>
      </w:r>
      <w:r w:rsidR="001937AD" w:rsidRPr="00816295">
        <w:rPr>
          <w:rFonts w:ascii="Times New Roman" w:eastAsia="CIDFont+F2" w:hAnsi="Times New Roman" w:cs="Times New Roman"/>
          <w:color w:val="000000" w:themeColor="text1"/>
          <w:sz w:val="24"/>
          <w:szCs w:val="24"/>
        </w:rPr>
        <w:t xml:space="preserve"> de specialitate)</w:t>
      </w:r>
    </w:p>
    <w:p w14:paraId="7F08F4FD" w14:textId="3321B7AD" w:rsidR="006E1A55" w:rsidRPr="00816295" w:rsidRDefault="004C2CDE" w:rsidP="00293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 xml:space="preserve">Data </w:t>
      </w:r>
      <w:r w:rsidR="008A6BA6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A2139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2</w:t>
      </w:r>
      <w:r w:rsidR="00181CA7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4-25</w:t>
      </w:r>
      <w:r w:rsidR="0029302C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.</w:t>
      </w:r>
      <w:r w:rsidR="00181CA7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09</w:t>
      </w:r>
      <w:r w:rsidR="003A2139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.</w:t>
      </w:r>
      <w:r w:rsidR="006E1A55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202</w:t>
      </w:r>
      <w:r w:rsidR="00181CA7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4</w:t>
      </w:r>
    </w:p>
    <w:p w14:paraId="713E42DE" w14:textId="4AE66A6C" w:rsidR="00882C0B" w:rsidRDefault="006E1A55" w:rsidP="007F41B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2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Desfășurarea selecţiei </w:t>
      </w:r>
      <w:r w:rsidR="007C6F15" w:rsidRPr="008162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profesorilor </w:t>
      </w:r>
      <w:r w:rsidRPr="008162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metodişti</w:t>
      </w:r>
      <w:r w:rsidR="007C6F15" w:rsidRPr="008162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ai</w:t>
      </w:r>
      <w:r w:rsidR="0029302C" w:rsidRPr="008162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ISJ</w:t>
      </w:r>
      <w:r w:rsidRPr="008162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816295">
        <w:rPr>
          <w:rFonts w:ascii="Times New Roman" w:hAnsi="Times New Roman" w:cs="Times New Roman"/>
          <w:color w:val="000000" w:themeColor="text1"/>
          <w:sz w:val="24"/>
          <w:szCs w:val="24"/>
        </w:rPr>
        <w:t>evaluarea portofoliului/interv</w:t>
      </w:r>
      <w:r w:rsidR="0029302C" w:rsidRPr="00816295">
        <w:rPr>
          <w:rFonts w:ascii="Times New Roman" w:hAnsi="Times New Roman" w:cs="Times New Roman"/>
          <w:color w:val="000000" w:themeColor="text1"/>
          <w:sz w:val="24"/>
          <w:szCs w:val="24"/>
        </w:rPr>
        <w:t>iul de selecţie</w:t>
      </w:r>
    </w:p>
    <w:p w14:paraId="6F49EA38" w14:textId="77777777" w:rsidR="000001B0" w:rsidRPr="000001B0" w:rsidRDefault="000001B0" w:rsidP="000001B0">
      <w:pPr>
        <w:pStyle w:val="ListParagraph"/>
        <w:autoSpaceDE w:val="0"/>
        <w:autoSpaceDN w:val="0"/>
        <w:adjustRightInd w:val="0"/>
        <w:spacing w:after="0" w:line="240" w:lineRule="auto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p w14:paraId="7C9824B3" w14:textId="64BB73E9" w:rsidR="006E1A55" w:rsidRPr="00816295" w:rsidRDefault="0077315A" w:rsidP="00293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</w:pPr>
      <w:r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Perioada</w:t>
      </w:r>
      <w:r w:rsidR="00C369C1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181CA7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26-27</w:t>
      </w:r>
      <w:r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.0</w:t>
      </w:r>
      <w:r w:rsidR="00181CA7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9</w:t>
      </w:r>
      <w:r w:rsidR="006E1A55" w:rsidRPr="00816295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.202</w:t>
      </w:r>
      <w:r w:rsidR="00181CA7">
        <w:rPr>
          <w:rFonts w:ascii="Times New Roman" w:eastAsia="CIDFont+F2" w:hAnsi="Times New Roman" w:cs="Times New Roman"/>
          <w:b/>
          <w:color w:val="000000" w:themeColor="text1"/>
          <w:sz w:val="24"/>
          <w:szCs w:val="24"/>
        </w:rPr>
        <w:t>4</w:t>
      </w:r>
    </w:p>
    <w:p w14:paraId="100B9128" w14:textId="77777777" w:rsidR="002F0B4D" w:rsidRPr="002F0B4D" w:rsidRDefault="002F0B4D" w:rsidP="002F0B4D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B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Afișarea rezultatelor pe site</w:t>
      </w:r>
    </w:p>
    <w:p w14:paraId="26CC5C63" w14:textId="6836B3C8" w:rsidR="002F0B4D" w:rsidRPr="002F0B4D" w:rsidRDefault="002F0B4D" w:rsidP="002F0B4D">
      <w:pPr>
        <w:pStyle w:val="ListParagraph"/>
        <w:ind w:left="637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0B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Termen: 01.</w:t>
      </w:r>
      <w:r w:rsidR="007D2B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2F0B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0.2024 – ora 14,00</w:t>
      </w:r>
    </w:p>
    <w:p w14:paraId="090105EE" w14:textId="77777777" w:rsidR="002F0B4D" w:rsidRPr="002F0B4D" w:rsidRDefault="002F0B4D" w:rsidP="002F0B4D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0B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Depunerea contestaţiilor</w:t>
      </w:r>
    </w:p>
    <w:p w14:paraId="074D2546" w14:textId="77777777" w:rsidR="002F0B4D" w:rsidRPr="002F0B4D" w:rsidRDefault="002F0B4D" w:rsidP="002F0B4D">
      <w:pPr>
        <w:pStyle w:val="ListParagraph"/>
        <w:ind w:left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F0B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Proba de interviu nu poate fi contestată.</w:t>
      </w:r>
    </w:p>
    <w:p w14:paraId="359BAF8B" w14:textId="77777777" w:rsidR="002F0B4D" w:rsidRPr="002F0B4D" w:rsidRDefault="002F0B4D" w:rsidP="002F0B4D">
      <w:pPr>
        <w:pStyle w:val="ListParagraph"/>
        <w:ind w:left="424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0B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Termen: 01.10.2024, în interval orar 14.00-16.00</w:t>
      </w:r>
    </w:p>
    <w:p w14:paraId="30AA3B6B" w14:textId="77777777" w:rsidR="002F0B4D" w:rsidRPr="002F0B4D" w:rsidRDefault="002F0B4D" w:rsidP="002F0B4D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0B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Soluţionarea contestaţiilor şi afişarea rezultatelor finale</w:t>
      </w:r>
    </w:p>
    <w:p w14:paraId="0DB63C22" w14:textId="77777777" w:rsidR="002F0B4D" w:rsidRPr="002F0B4D" w:rsidRDefault="002F0B4D" w:rsidP="002F0B4D">
      <w:pPr>
        <w:pStyle w:val="ListParagraph"/>
        <w:ind w:left="6373" w:firstLine="70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0B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Termen: 02-03.10.2024</w:t>
      </w:r>
    </w:p>
    <w:p w14:paraId="232DAA09" w14:textId="77777777" w:rsidR="002F0B4D" w:rsidRPr="002F0B4D" w:rsidRDefault="002F0B4D" w:rsidP="002F0B4D">
      <w:pPr>
        <w:pStyle w:val="ListParagraph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06D0F3" w14:textId="38EE80F5" w:rsidR="007C56B0" w:rsidRPr="00816295" w:rsidRDefault="007C56B0" w:rsidP="004C2CDE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C56B0" w:rsidRPr="00816295" w:rsidSect="009E3A12"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2472A" w14:textId="77777777" w:rsidR="0012622E" w:rsidRDefault="0012622E" w:rsidP="00920429">
      <w:pPr>
        <w:spacing w:after="0" w:line="240" w:lineRule="auto"/>
      </w:pPr>
      <w:r>
        <w:separator/>
      </w:r>
    </w:p>
  </w:endnote>
  <w:endnote w:type="continuationSeparator" w:id="0">
    <w:p w14:paraId="327AEB58" w14:textId="77777777" w:rsidR="0012622E" w:rsidRDefault="0012622E" w:rsidP="0092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EDC69" w14:textId="30EF7DC9" w:rsidR="009A152B" w:rsidRPr="00666C03" w:rsidRDefault="009A152B" w:rsidP="009E3A12">
    <w:pPr>
      <w:pStyle w:val="Footer"/>
      <w:jc w:val="center"/>
      <w:rPr>
        <w:rFonts w:ascii="Times New Roman" w:hAnsi="Times New Roman" w:cs="Times New Roman"/>
      </w:rPr>
    </w:pPr>
    <w:r w:rsidRPr="00666C03">
      <w:rPr>
        <w:rFonts w:ascii="Times New Roman" w:hAnsi="Times New Roman" w:cs="Times New Roman"/>
      </w:rPr>
      <w:fldChar w:fldCharType="begin"/>
    </w:r>
    <w:r w:rsidRPr="00666C03">
      <w:rPr>
        <w:rFonts w:ascii="Times New Roman" w:hAnsi="Times New Roman" w:cs="Times New Roman"/>
      </w:rPr>
      <w:instrText xml:space="preserve"> PAGE  \* Arabic  \* MERGEFORMAT </w:instrText>
    </w:r>
    <w:r w:rsidRPr="00666C03">
      <w:rPr>
        <w:rFonts w:ascii="Times New Roman" w:hAnsi="Times New Roman" w:cs="Times New Roman"/>
      </w:rPr>
      <w:fldChar w:fldCharType="separate"/>
    </w:r>
    <w:r w:rsidR="004E0D07">
      <w:rPr>
        <w:rFonts w:ascii="Times New Roman" w:hAnsi="Times New Roman" w:cs="Times New Roman"/>
        <w:noProof/>
      </w:rPr>
      <w:t>7</w:t>
    </w:r>
    <w:r w:rsidRPr="00666C03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E159B" w14:textId="77777777" w:rsidR="0012622E" w:rsidRDefault="0012622E" w:rsidP="00920429">
      <w:pPr>
        <w:spacing w:after="0" w:line="240" w:lineRule="auto"/>
      </w:pPr>
      <w:r>
        <w:separator/>
      </w:r>
    </w:p>
  </w:footnote>
  <w:footnote w:type="continuationSeparator" w:id="0">
    <w:p w14:paraId="47DF2350" w14:textId="77777777" w:rsidR="0012622E" w:rsidRDefault="0012622E" w:rsidP="00920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E72"/>
    <w:multiLevelType w:val="hybridMultilevel"/>
    <w:tmpl w:val="6366A26C"/>
    <w:lvl w:ilvl="0" w:tplc="73FCEF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73FCEF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3CDE"/>
    <w:multiLevelType w:val="hybridMultilevel"/>
    <w:tmpl w:val="212A94E2"/>
    <w:lvl w:ilvl="0" w:tplc="72C459D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C1418"/>
    <w:multiLevelType w:val="hybridMultilevel"/>
    <w:tmpl w:val="16BC9CF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6A7F"/>
    <w:multiLevelType w:val="hybridMultilevel"/>
    <w:tmpl w:val="A13862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3C7BB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B3515"/>
    <w:multiLevelType w:val="hybridMultilevel"/>
    <w:tmpl w:val="8C9A888E"/>
    <w:lvl w:ilvl="0" w:tplc="040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17567C71"/>
    <w:multiLevelType w:val="hybridMultilevel"/>
    <w:tmpl w:val="094C0F44"/>
    <w:lvl w:ilvl="0" w:tplc="14008CB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640085"/>
    <w:multiLevelType w:val="hybridMultilevel"/>
    <w:tmpl w:val="7E1C92E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1F0C7C7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891266"/>
    <w:multiLevelType w:val="hybridMultilevel"/>
    <w:tmpl w:val="5672DD6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244C3C"/>
    <w:multiLevelType w:val="hybridMultilevel"/>
    <w:tmpl w:val="D1A8991C"/>
    <w:lvl w:ilvl="0" w:tplc="73FCEF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FA31D7"/>
    <w:multiLevelType w:val="hybridMultilevel"/>
    <w:tmpl w:val="3CFC10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A4E7C"/>
    <w:multiLevelType w:val="hybridMultilevel"/>
    <w:tmpl w:val="C99284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1E6901"/>
    <w:multiLevelType w:val="hybridMultilevel"/>
    <w:tmpl w:val="0D942662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66A928C"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2E1FB3"/>
    <w:multiLevelType w:val="hybridMultilevel"/>
    <w:tmpl w:val="23DC13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66A0D"/>
    <w:multiLevelType w:val="hybridMultilevel"/>
    <w:tmpl w:val="7DEAFF06"/>
    <w:lvl w:ilvl="0" w:tplc="76ECC4A4">
      <w:start w:val="1"/>
      <w:numFmt w:val="decimal"/>
      <w:lvlText w:val="(%1)"/>
      <w:lvlJc w:val="left"/>
      <w:pPr>
        <w:ind w:left="1068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891226"/>
    <w:multiLevelType w:val="hybridMultilevel"/>
    <w:tmpl w:val="E2465BE4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007DF2"/>
    <w:multiLevelType w:val="hybridMultilevel"/>
    <w:tmpl w:val="761A568A"/>
    <w:lvl w:ilvl="0" w:tplc="7DD85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54714"/>
    <w:multiLevelType w:val="hybridMultilevel"/>
    <w:tmpl w:val="1BF4A5EA"/>
    <w:lvl w:ilvl="0" w:tplc="91EEEF0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2453B7"/>
    <w:multiLevelType w:val="hybridMultilevel"/>
    <w:tmpl w:val="045EE518"/>
    <w:lvl w:ilvl="0" w:tplc="94AADA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0D7E40"/>
    <w:multiLevelType w:val="hybridMultilevel"/>
    <w:tmpl w:val="878A2392"/>
    <w:lvl w:ilvl="0" w:tplc="2100675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7D5E74"/>
    <w:multiLevelType w:val="hybridMultilevel"/>
    <w:tmpl w:val="D42A1128"/>
    <w:lvl w:ilvl="0" w:tplc="0CF8EE2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71A91"/>
    <w:multiLevelType w:val="hybridMultilevel"/>
    <w:tmpl w:val="7A069862"/>
    <w:lvl w:ilvl="0" w:tplc="080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8B3A49"/>
    <w:multiLevelType w:val="hybridMultilevel"/>
    <w:tmpl w:val="08146758"/>
    <w:lvl w:ilvl="0" w:tplc="04180017">
      <w:start w:val="1"/>
      <w:numFmt w:val="lowerLetter"/>
      <w:lvlText w:val="%1)"/>
      <w:lvlJc w:val="left"/>
      <w:pPr>
        <w:ind w:left="465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378" w:hanging="360"/>
      </w:pPr>
    </w:lvl>
    <w:lvl w:ilvl="2" w:tplc="0418001B" w:tentative="1">
      <w:start w:val="1"/>
      <w:numFmt w:val="lowerRoman"/>
      <w:lvlText w:val="%3."/>
      <w:lvlJc w:val="right"/>
      <w:pPr>
        <w:ind w:left="6098" w:hanging="180"/>
      </w:pPr>
    </w:lvl>
    <w:lvl w:ilvl="3" w:tplc="0418000F" w:tentative="1">
      <w:start w:val="1"/>
      <w:numFmt w:val="decimal"/>
      <w:lvlText w:val="%4."/>
      <w:lvlJc w:val="left"/>
      <w:pPr>
        <w:ind w:left="6818" w:hanging="360"/>
      </w:pPr>
    </w:lvl>
    <w:lvl w:ilvl="4" w:tplc="04180019" w:tentative="1">
      <w:start w:val="1"/>
      <w:numFmt w:val="lowerLetter"/>
      <w:lvlText w:val="%5."/>
      <w:lvlJc w:val="left"/>
      <w:pPr>
        <w:ind w:left="7538" w:hanging="360"/>
      </w:pPr>
    </w:lvl>
    <w:lvl w:ilvl="5" w:tplc="0418001B" w:tentative="1">
      <w:start w:val="1"/>
      <w:numFmt w:val="lowerRoman"/>
      <w:lvlText w:val="%6."/>
      <w:lvlJc w:val="right"/>
      <w:pPr>
        <w:ind w:left="8258" w:hanging="180"/>
      </w:pPr>
    </w:lvl>
    <w:lvl w:ilvl="6" w:tplc="0418000F" w:tentative="1">
      <w:start w:val="1"/>
      <w:numFmt w:val="decimal"/>
      <w:lvlText w:val="%7."/>
      <w:lvlJc w:val="left"/>
      <w:pPr>
        <w:ind w:left="8978" w:hanging="360"/>
      </w:pPr>
    </w:lvl>
    <w:lvl w:ilvl="7" w:tplc="04180019" w:tentative="1">
      <w:start w:val="1"/>
      <w:numFmt w:val="lowerLetter"/>
      <w:lvlText w:val="%8."/>
      <w:lvlJc w:val="left"/>
      <w:pPr>
        <w:ind w:left="9698" w:hanging="360"/>
      </w:pPr>
    </w:lvl>
    <w:lvl w:ilvl="8" w:tplc="0418001B" w:tentative="1">
      <w:start w:val="1"/>
      <w:numFmt w:val="lowerRoman"/>
      <w:lvlText w:val="%9."/>
      <w:lvlJc w:val="right"/>
      <w:pPr>
        <w:ind w:left="10418" w:hanging="180"/>
      </w:pPr>
    </w:lvl>
  </w:abstractNum>
  <w:abstractNum w:abstractNumId="22" w15:restartNumberingAfterBreak="0">
    <w:nsid w:val="5BB151C1"/>
    <w:multiLevelType w:val="hybridMultilevel"/>
    <w:tmpl w:val="36AE0344"/>
    <w:lvl w:ilvl="0" w:tplc="E71A794E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75AC6"/>
    <w:multiLevelType w:val="hybridMultilevel"/>
    <w:tmpl w:val="DDBC1A80"/>
    <w:lvl w:ilvl="0" w:tplc="0418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B3D6352"/>
    <w:multiLevelType w:val="hybridMultilevel"/>
    <w:tmpl w:val="2264B24A"/>
    <w:lvl w:ilvl="0" w:tplc="94AADA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DB3794"/>
    <w:multiLevelType w:val="hybridMultilevel"/>
    <w:tmpl w:val="9C94801E"/>
    <w:lvl w:ilvl="0" w:tplc="31E486B0">
      <w:start w:val="1"/>
      <w:numFmt w:val="decimal"/>
      <w:lvlText w:val="Art. %1 ―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2C0738E"/>
    <w:multiLevelType w:val="hybridMultilevel"/>
    <w:tmpl w:val="7868B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75F08"/>
    <w:multiLevelType w:val="hybridMultilevel"/>
    <w:tmpl w:val="33EEB434"/>
    <w:lvl w:ilvl="0" w:tplc="FB1631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2157B"/>
    <w:multiLevelType w:val="hybridMultilevel"/>
    <w:tmpl w:val="6F44F356"/>
    <w:lvl w:ilvl="0" w:tplc="73FCEF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64C12"/>
    <w:multiLevelType w:val="hybridMultilevel"/>
    <w:tmpl w:val="094AC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0"/>
  </w:num>
  <w:num w:numId="4">
    <w:abstractNumId w:val="8"/>
  </w:num>
  <w:num w:numId="5">
    <w:abstractNumId w:val="17"/>
  </w:num>
  <w:num w:numId="6">
    <w:abstractNumId w:val="24"/>
  </w:num>
  <w:num w:numId="7">
    <w:abstractNumId w:val="2"/>
  </w:num>
  <w:num w:numId="8">
    <w:abstractNumId w:val="7"/>
  </w:num>
  <w:num w:numId="9">
    <w:abstractNumId w:val="19"/>
  </w:num>
  <w:num w:numId="10">
    <w:abstractNumId w:val="22"/>
  </w:num>
  <w:num w:numId="11">
    <w:abstractNumId w:val="21"/>
  </w:num>
  <w:num w:numId="12">
    <w:abstractNumId w:val="18"/>
  </w:num>
  <w:num w:numId="13">
    <w:abstractNumId w:val="13"/>
  </w:num>
  <w:num w:numId="14">
    <w:abstractNumId w:val="26"/>
  </w:num>
  <w:num w:numId="15">
    <w:abstractNumId w:val="27"/>
  </w:num>
  <w:num w:numId="16">
    <w:abstractNumId w:val="25"/>
  </w:num>
  <w:num w:numId="17">
    <w:abstractNumId w:val="4"/>
  </w:num>
  <w:num w:numId="18">
    <w:abstractNumId w:val="9"/>
  </w:num>
  <w:num w:numId="19">
    <w:abstractNumId w:val="12"/>
  </w:num>
  <w:num w:numId="20">
    <w:abstractNumId w:val="20"/>
  </w:num>
  <w:num w:numId="21">
    <w:abstractNumId w:val="1"/>
  </w:num>
  <w:num w:numId="22">
    <w:abstractNumId w:val="16"/>
  </w:num>
  <w:num w:numId="23">
    <w:abstractNumId w:val="14"/>
  </w:num>
  <w:num w:numId="24">
    <w:abstractNumId w:val="15"/>
  </w:num>
  <w:num w:numId="25">
    <w:abstractNumId w:val="5"/>
  </w:num>
  <w:num w:numId="26">
    <w:abstractNumId w:val="11"/>
  </w:num>
  <w:num w:numId="27">
    <w:abstractNumId w:val="23"/>
  </w:num>
  <w:num w:numId="28">
    <w:abstractNumId w:val="6"/>
  </w:num>
  <w:num w:numId="29">
    <w:abstractNumId w:val="29"/>
  </w:num>
  <w:num w:numId="30">
    <w:abstractNumId w:val="10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29"/>
    <w:rsid w:val="000001B0"/>
    <w:rsid w:val="00000C0E"/>
    <w:rsid w:val="00001A4C"/>
    <w:rsid w:val="00003253"/>
    <w:rsid w:val="00004F41"/>
    <w:rsid w:val="00005651"/>
    <w:rsid w:val="000067CE"/>
    <w:rsid w:val="000110F2"/>
    <w:rsid w:val="00012FA3"/>
    <w:rsid w:val="00013582"/>
    <w:rsid w:val="00015ED2"/>
    <w:rsid w:val="000202AC"/>
    <w:rsid w:val="000213CC"/>
    <w:rsid w:val="00022683"/>
    <w:rsid w:val="00024EF0"/>
    <w:rsid w:val="0002701E"/>
    <w:rsid w:val="00027FA6"/>
    <w:rsid w:val="00030B2C"/>
    <w:rsid w:val="00032566"/>
    <w:rsid w:val="0003397C"/>
    <w:rsid w:val="00034AC4"/>
    <w:rsid w:val="000360BA"/>
    <w:rsid w:val="0003682D"/>
    <w:rsid w:val="00036A25"/>
    <w:rsid w:val="00040678"/>
    <w:rsid w:val="00041619"/>
    <w:rsid w:val="000433EC"/>
    <w:rsid w:val="000437A9"/>
    <w:rsid w:val="00043D82"/>
    <w:rsid w:val="00045537"/>
    <w:rsid w:val="00046C7B"/>
    <w:rsid w:val="00047B23"/>
    <w:rsid w:val="00047E2C"/>
    <w:rsid w:val="000523E1"/>
    <w:rsid w:val="000530C6"/>
    <w:rsid w:val="000562B1"/>
    <w:rsid w:val="000564C6"/>
    <w:rsid w:val="000564E7"/>
    <w:rsid w:val="00056A18"/>
    <w:rsid w:val="00060F42"/>
    <w:rsid w:val="000621D0"/>
    <w:rsid w:val="00062CDA"/>
    <w:rsid w:val="00066C25"/>
    <w:rsid w:val="0006756A"/>
    <w:rsid w:val="000729B7"/>
    <w:rsid w:val="00072A2B"/>
    <w:rsid w:val="00074408"/>
    <w:rsid w:val="00075183"/>
    <w:rsid w:val="00077198"/>
    <w:rsid w:val="00077CA5"/>
    <w:rsid w:val="0008401B"/>
    <w:rsid w:val="000849BF"/>
    <w:rsid w:val="00086FF2"/>
    <w:rsid w:val="00090475"/>
    <w:rsid w:val="00093701"/>
    <w:rsid w:val="00094A75"/>
    <w:rsid w:val="00097615"/>
    <w:rsid w:val="000A00D9"/>
    <w:rsid w:val="000A0DE1"/>
    <w:rsid w:val="000A2187"/>
    <w:rsid w:val="000A464C"/>
    <w:rsid w:val="000A4E8B"/>
    <w:rsid w:val="000A6677"/>
    <w:rsid w:val="000A7FF5"/>
    <w:rsid w:val="000B463A"/>
    <w:rsid w:val="000B6118"/>
    <w:rsid w:val="000C1442"/>
    <w:rsid w:val="000C195F"/>
    <w:rsid w:val="000C222A"/>
    <w:rsid w:val="000C4280"/>
    <w:rsid w:val="000C491D"/>
    <w:rsid w:val="000D1371"/>
    <w:rsid w:val="000D2DEB"/>
    <w:rsid w:val="000D4C4F"/>
    <w:rsid w:val="000D5C7F"/>
    <w:rsid w:val="000D603C"/>
    <w:rsid w:val="000E000D"/>
    <w:rsid w:val="000E17F5"/>
    <w:rsid w:val="000E1A1C"/>
    <w:rsid w:val="000E40E9"/>
    <w:rsid w:val="000E4E66"/>
    <w:rsid w:val="000E5DDE"/>
    <w:rsid w:val="000E6573"/>
    <w:rsid w:val="000E6658"/>
    <w:rsid w:val="000E6E06"/>
    <w:rsid w:val="000E74BE"/>
    <w:rsid w:val="000F2E1C"/>
    <w:rsid w:val="000F7DC8"/>
    <w:rsid w:val="000F7FFE"/>
    <w:rsid w:val="00100C54"/>
    <w:rsid w:val="00101D48"/>
    <w:rsid w:val="00104569"/>
    <w:rsid w:val="00104A15"/>
    <w:rsid w:val="00105F92"/>
    <w:rsid w:val="00106BC1"/>
    <w:rsid w:val="001073A0"/>
    <w:rsid w:val="001073A8"/>
    <w:rsid w:val="001073F4"/>
    <w:rsid w:val="00107606"/>
    <w:rsid w:val="00111752"/>
    <w:rsid w:val="00112394"/>
    <w:rsid w:val="00115F5B"/>
    <w:rsid w:val="001162B6"/>
    <w:rsid w:val="00121684"/>
    <w:rsid w:val="00121B0E"/>
    <w:rsid w:val="00121E1F"/>
    <w:rsid w:val="001227E1"/>
    <w:rsid w:val="0012622E"/>
    <w:rsid w:val="00131ECC"/>
    <w:rsid w:val="00134002"/>
    <w:rsid w:val="00135384"/>
    <w:rsid w:val="0013564D"/>
    <w:rsid w:val="00135E35"/>
    <w:rsid w:val="00135FC1"/>
    <w:rsid w:val="001439E3"/>
    <w:rsid w:val="00143A21"/>
    <w:rsid w:val="00143B12"/>
    <w:rsid w:val="00144E66"/>
    <w:rsid w:val="00145077"/>
    <w:rsid w:val="001451C1"/>
    <w:rsid w:val="001473E1"/>
    <w:rsid w:val="001518E0"/>
    <w:rsid w:val="00152A7D"/>
    <w:rsid w:val="00152D06"/>
    <w:rsid w:val="001537F4"/>
    <w:rsid w:val="00155B5C"/>
    <w:rsid w:val="00155E7D"/>
    <w:rsid w:val="00156E7A"/>
    <w:rsid w:val="00160F00"/>
    <w:rsid w:val="00163573"/>
    <w:rsid w:val="00164B56"/>
    <w:rsid w:val="00165528"/>
    <w:rsid w:val="00165D12"/>
    <w:rsid w:val="001704E4"/>
    <w:rsid w:val="0017142D"/>
    <w:rsid w:val="00171A9C"/>
    <w:rsid w:val="001722E9"/>
    <w:rsid w:val="00172B65"/>
    <w:rsid w:val="001762E9"/>
    <w:rsid w:val="00176C33"/>
    <w:rsid w:val="00177C14"/>
    <w:rsid w:val="001802AE"/>
    <w:rsid w:val="001808FD"/>
    <w:rsid w:val="00180CB3"/>
    <w:rsid w:val="00181CA7"/>
    <w:rsid w:val="00182940"/>
    <w:rsid w:val="00183879"/>
    <w:rsid w:val="0018533D"/>
    <w:rsid w:val="00185EC0"/>
    <w:rsid w:val="0018681A"/>
    <w:rsid w:val="001879D6"/>
    <w:rsid w:val="0019014D"/>
    <w:rsid w:val="00191D67"/>
    <w:rsid w:val="001933C9"/>
    <w:rsid w:val="001937AD"/>
    <w:rsid w:val="00194EA1"/>
    <w:rsid w:val="00195B18"/>
    <w:rsid w:val="001A0292"/>
    <w:rsid w:val="001A2438"/>
    <w:rsid w:val="001A5606"/>
    <w:rsid w:val="001A66A7"/>
    <w:rsid w:val="001B00BE"/>
    <w:rsid w:val="001B1690"/>
    <w:rsid w:val="001B3088"/>
    <w:rsid w:val="001B343E"/>
    <w:rsid w:val="001B4162"/>
    <w:rsid w:val="001B477F"/>
    <w:rsid w:val="001B4DAA"/>
    <w:rsid w:val="001B7D8F"/>
    <w:rsid w:val="001C032A"/>
    <w:rsid w:val="001C273D"/>
    <w:rsid w:val="001C359A"/>
    <w:rsid w:val="001C6626"/>
    <w:rsid w:val="001C7802"/>
    <w:rsid w:val="001D12B5"/>
    <w:rsid w:val="001D1CB3"/>
    <w:rsid w:val="001D305C"/>
    <w:rsid w:val="001D4460"/>
    <w:rsid w:val="001D56C7"/>
    <w:rsid w:val="001D5DF7"/>
    <w:rsid w:val="001E0FEF"/>
    <w:rsid w:val="001E24B5"/>
    <w:rsid w:val="001E4B7A"/>
    <w:rsid w:val="001E5A5E"/>
    <w:rsid w:val="001E7F87"/>
    <w:rsid w:val="001F0D7F"/>
    <w:rsid w:val="001F2BAC"/>
    <w:rsid w:val="001F338D"/>
    <w:rsid w:val="001F5CB9"/>
    <w:rsid w:val="001F6227"/>
    <w:rsid w:val="001F6FDF"/>
    <w:rsid w:val="00201089"/>
    <w:rsid w:val="002017D3"/>
    <w:rsid w:val="00201859"/>
    <w:rsid w:val="00201D4E"/>
    <w:rsid w:val="00211E18"/>
    <w:rsid w:val="00212006"/>
    <w:rsid w:val="00212263"/>
    <w:rsid w:val="0021623A"/>
    <w:rsid w:val="00224AC5"/>
    <w:rsid w:val="00225E8F"/>
    <w:rsid w:val="00230054"/>
    <w:rsid w:val="00230712"/>
    <w:rsid w:val="00230FD6"/>
    <w:rsid w:val="002315D8"/>
    <w:rsid w:val="00231928"/>
    <w:rsid w:val="00232090"/>
    <w:rsid w:val="00232DE5"/>
    <w:rsid w:val="00233D91"/>
    <w:rsid w:val="002340B2"/>
    <w:rsid w:val="0023531D"/>
    <w:rsid w:val="00237A67"/>
    <w:rsid w:val="00240666"/>
    <w:rsid w:val="002427C7"/>
    <w:rsid w:val="0024459D"/>
    <w:rsid w:val="002448C1"/>
    <w:rsid w:val="00245568"/>
    <w:rsid w:val="00247C5C"/>
    <w:rsid w:val="00250502"/>
    <w:rsid w:val="00252728"/>
    <w:rsid w:val="00252CA3"/>
    <w:rsid w:val="00253930"/>
    <w:rsid w:val="00254531"/>
    <w:rsid w:val="00254573"/>
    <w:rsid w:val="00255096"/>
    <w:rsid w:val="002558BE"/>
    <w:rsid w:val="002627BB"/>
    <w:rsid w:val="00263142"/>
    <w:rsid w:val="0026487E"/>
    <w:rsid w:val="00266421"/>
    <w:rsid w:val="00267104"/>
    <w:rsid w:val="0027052E"/>
    <w:rsid w:val="002708D3"/>
    <w:rsid w:val="00270D80"/>
    <w:rsid w:val="00270E94"/>
    <w:rsid w:val="00272CE9"/>
    <w:rsid w:val="00273771"/>
    <w:rsid w:val="00273EEE"/>
    <w:rsid w:val="00275446"/>
    <w:rsid w:val="00276576"/>
    <w:rsid w:val="00282779"/>
    <w:rsid w:val="002847F9"/>
    <w:rsid w:val="00287A40"/>
    <w:rsid w:val="002908EB"/>
    <w:rsid w:val="00290BEE"/>
    <w:rsid w:val="0029302C"/>
    <w:rsid w:val="002940CD"/>
    <w:rsid w:val="002949CF"/>
    <w:rsid w:val="0029749C"/>
    <w:rsid w:val="0029786E"/>
    <w:rsid w:val="0029787E"/>
    <w:rsid w:val="002A0487"/>
    <w:rsid w:val="002A234E"/>
    <w:rsid w:val="002A3283"/>
    <w:rsid w:val="002A4A1A"/>
    <w:rsid w:val="002A526E"/>
    <w:rsid w:val="002B1B42"/>
    <w:rsid w:val="002B260A"/>
    <w:rsid w:val="002B2A88"/>
    <w:rsid w:val="002B4074"/>
    <w:rsid w:val="002B5B67"/>
    <w:rsid w:val="002C0AD8"/>
    <w:rsid w:val="002C19D0"/>
    <w:rsid w:val="002C2BE3"/>
    <w:rsid w:val="002C3907"/>
    <w:rsid w:val="002C56A8"/>
    <w:rsid w:val="002C5F55"/>
    <w:rsid w:val="002D4C81"/>
    <w:rsid w:val="002D5A71"/>
    <w:rsid w:val="002D5F76"/>
    <w:rsid w:val="002D6D25"/>
    <w:rsid w:val="002D6F96"/>
    <w:rsid w:val="002D6FAB"/>
    <w:rsid w:val="002D7B4A"/>
    <w:rsid w:val="002E0343"/>
    <w:rsid w:val="002E1E73"/>
    <w:rsid w:val="002E3C42"/>
    <w:rsid w:val="002E504A"/>
    <w:rsid w:val="002E5AA0"/>
    <w:rsid w:val="002E6ACC"/>
    <w:rsid w:val="002E7BF0"/>
    <w:rsid w:val="002F0B4D"/>
    <w:rsid w:val="002F1326"/>
    <w:rsid w:val="002F2A77"/>
    <w:rsid w:val="002F2AF9"/>
    <w:rsid w:val="002F2D42"/>
    <w:rsid w:val="002F34DA"/>
    <w:rsid w:val="002F3E31"/>
    <w:rsid w:val="002F4565"/>
    <w:rsid w:val="002F45BC"/>
    <w:rsid w:val="002F4777"/>
    <w:rsid w:val="002F47B4"/>
    <w:rsid w:val="002F59EB"/>
    <w:rsid w:val="002F77EA"/>
    <w:rsid w:val="00300E53"/>
    <w:rsid w:val="0030130E"/>
    <w:rsid w:val="0030138D"/>
    <w:rsid w:val="00302AC1"/>
    <w:rsid w:val="0030396D"/>
    <w:rsid w:val="00303D11"/>
    <w:rsid w:val="00306641"/>
    <w:rsid w:val="003073AA"/>
    <w:rsid w:val="00307632"/>
    <w:rsid w:val="003077A3"/>
    <w:rsid w:val="003106DD"/>
    <w:rsid w:val="00310F2A"/>
    <w:rsid w:val="00313822"/>
    <w:rsid w:val="00313E21"/>
    <w:rsid w:val="00316373"/>
    <w:rsid w:val="003166DC"/>
    <w:rsid w:val="0031723B"/>
    <w:rsid w:val="00320634"/>
    <w:rsid w:val="0032228E"/>
    <w:rsid w:val="00323273"/>
    <w:rsid w:val="0032328C"/>
    <w:rsid w:val="003239BD"/>
    <w:rsid w:val="003244DF"/>
    <w:rsid w:val="00324AC5"/>
    <w:rsid w:val="00326CF7"/>
    <w:rsid w:val="00327DD6"/>
    <w:rsid w:val="00332243"/>
    <w:rsid w:val="0033355E"/>
    <w:rsid w:val="003336B7"/>
    <w:rsid w:val="00334B00"/>
    <w:rsid w:val="00335353"/>
    <w:rsid w:val="0033627A"/>
    <w:rsid w:val="00336C31"/>
    <w:rsid w:val="003401EA"/>
    <w:rsid w:val="00340C4B"/>
    <w:rsid w:val="00340EC4"/>
    <w:rsid w:val="0034293B"/>
    <w:rsid w:val="00342B13"/>
    <w:rsid w:val="00347922"/>
    <w:rsid w:val="00355CF3"/>
    <w:rsid w:val="003573EE"/>
    <w:rsid w:val="00357530"/>
    <w:rsid w:val="003600B6"/>
    <w:rsid w:val="00361969"/>
    <w:rsid w:val="003672CB"/>
    <w:rsid w:val="003708EB"/>
    <w:rsid w:val="00370A51"/>
    <w:rsid w:val="00371193"/>
    <w:rsid w:val="0037132C"/>
    <w:rsid w:val="00371DBA"/>
    <w:rsid w:val="003733FB"/>
    <w:rsid w:val="00373D27"/>
    <w:rsid w:val="00373F02"/>
    <w:rsid w:val="00374B8E"/>
    <w:rsid w:val="00375BBC"/>
    <w:rsid w:val="003771E1"/>
    <w:rsid w:val="00380BC4"/>
    <w:rsid w:val="00383258"/>
    <w:rsid w:val="003833EA"/>
    <w:rsid w:val="0038395C"/>
    <w:rsid w:val="0038413B"/>
    <w:rsid w:val="003842EF"/>
    <w:rsid w:val="00385596"/>
    <w:rsid w:val="00386919"/>
    <w:rsid w:val="00391137"/>
    <w:rsid w:val="003911DF"/>
    <w:rsid w:val="00391321"/>
    <w:rsid w:val="00392184"/>
    <w:rsid w:val="00394BE9"/>
    <w:rsid w:val="003965A5"/>
    <w:rsid w:val="003A0F23"/>
    <w:rsid w:val="003A1C9E"/>
    <w:rsid w:val="003A2139"/>
    <w:rsid w:val="003A68C2"/>
    <w:rsid w:val="003A736B"/>
    <w:rsid w:val="003A7892"/>
    <w:rsid w:val="003B0B9A"/>
    <w:rsid w:val="003B1039"/>
    <w:rsid w:val="003B1509"/>
    <w:rsid w:val="003B18C7"/>
    <w:rsid w:val="003B23FC"/>
    <w:rsid w:val="003B2BE4"/>
    <w:rsid w:val="003B438B"/>
    <w:rsid w:val="003B6C98"/>
    <w:rsid w:val="003B6E03"/>
    <w:rsid w:val="003C2C6F"/>
    <w:rsid w:val="003C3A69"/>
    <w:rsid w:val="003C5906"/>
    <w:rsid w:val="003D344F"/>
    <w:rsid w:val="003D3910"/>
    <w:rsid w:val="003D4676"/>
    <w:rsid w:val="003D4D2B"/>
    <w:rsid w:val="003D5974"/>
    <w:rsid w:val="003D6BCD"/>
    <w:rsid w:val="003E1063"/>
    <w:rsid w:val="003E1A02"/>
    <w:rsid w:val="003E1CD0"/>
    <w:rsid w:val="003E2211"/>
    <w:rsid w:val="003E2554"/>
    <w:rsid w:val="003E3AF6"/>
    <w:rsid w:val="003E4968"/>
    <w:rsid w:val="003E552B"/>
    <w:rsid w:val="003E6797"/>
    <w:rsid w:val="003E6B4D"/>
    <w:rsid w:val="003E702D"/>
    <w:rsid w:val="003F0943"/>
    <w:rsid w:val="003F14EE"/>
    <w:rsid w:val="003F1D86"/>
    <w:rsid w:val="003F3DB8"/>
    <w:rsid w:val="003F465C"/>
    <w:rsid w:val="003F4724"/>
    <w:rsid w:val="003F57D2"/>
    <w:rsid w:val="003F6666"/>
    <w:rsid w:val="00400166"/>
    <w:rsid w:val="00400C26"/>
    <w:rsid w:val="004035D5"/>
    <w:rsid w:val="004071F9"/>
    <w:rsid w:val="00410CA2"/>
    <w:rsid w:val="00411D9D"/>
    <w:rsid w:val="00413216"/>
    <w:rsid w:val="00413460"/>
    <w:rsid w:val="00413A66"/>
    <w:rsid w:val="00414B92"/>
    <w:rsid w:val="004154EE"/>
    <w:rsid w:val="004156BA"/>
    <w:rsid w:val="00415D0A"/>
    <w:rsid w:val="00415E45"/>
    <w:rsid w:val="004177A4"/>
    <w:rsid w:val="00417EE1"/>
    <w:rsid w:val="00421676"/>
    <w:rsid w:val="0042370B"/>
    <w:rsid w:val="0042553D"/>
    <w:rsid w:val="004270FB"/>
    <w:rsid w:val="004303F2"/>
    <w:rsid w:val="00430638"/>
    <w:rsid w:val="004328A8"/>
    <w:rsid w:val="00434287"/>
    <w:rsid w:val="00434A6B"/>
    <w:rsid w:val="004356A7"/>
    <w:rsid w:val="00436F16"/>
    <w:rsid w:val="00437892"/>
    <w:rsid w:val="00437D3B"/>
    <w:rsid w:val="00440CE0"/>
    <w:rsid w:val="00441416"/>
    <w:rsid w:val="00441968"/>
    <w:rsid w:val="00443AB5"/>
    <w:rsid w:val="004452AE"/>
    <w:rsid w:val="00445F5B"/>
    <w:rsid w:val="00446ED0"/>
    <w:rsid w:val="0044755E"/>
    <w:rsid w:val="00451546"/>
    <w:rsid w:val="00451B7D"/>
    <w:rsid w:val="00452BEC"/>
    <w:rsid w:val="00453AC7"/>
    <w:rsid w:val="00454FF0"/>
    <w:rsid w:val="0046671D"/>
    <w:rsid w:val="00470C40"/>
    <w:rsid w:val="004711B0"/>
    <w:rsid w:val="00471409"/>
    <w:rsid w:val="0047419E"/>
    <w:rsid w:val="00474438"/>
    <w:rsid w:val="00474B01"/>
    <w:rsid w:val="0047584E"/>
    <w:rsid w:val="00476161"/>
    <w:rsid w:val="00477EB6"/>
    <w:rsid w:val="00483130"/>
    <w:rsid w:val="00485F48"/>
    <w:rsid w:val="00490D45"/>
    <w:rsid w:val="00491284"/>
    <w:rsid w:val="00496251"/>
    <w:rsid w:val="0049648C"/>
    <w:rsid w:val="004A1839"/>
    <w:rsid w:val="004A2FEA"/>
    <w:rsid w:val="004A6B8D"/>
    <w:rsid w:val="004B3477"/>
    <w:rsid w:val="004B355C"/>
    <w:rsid w:val="004C00B5"/>
    <w:rsid w:val="004C2CDE"/>
    <w:rsid w:val="004C53D4"/>
    <w:rsid w:val="004C5E73"/>
    <w:rsid w:val="004C665F"/>
    <w:rsid w:val="004C7295"/>
    <w:rsid w:val="004D1902"/>
    <w:rsid w:val="004D1D91"/>
    <w:rsid w:val="004D26F4"/>
    <w:rsid w:val="004D3B68"/>
    <w:rsid w:val="004D3BAA"/>
    <w:rsid w:val="004D478D"/>
    <w:rsid w:val="004D57BA"/>
    <w:rsid w:val="004D5EB7"/>
    <w:rsid w:val="004D61CC"/>
    <w:rsid w:val="004D6746"/>
    <w:rsid w:val="004D7034"/>
    <w:rsid w:val="004E0AC9"/>
    <w:rsid w:val="004E0D07"/>
    <w:rsid w:val="004E1581"/>
    <w:rsid w:val="004E1714"/>
    <w:rsid w:val="004E40D1"/>
    <w:rsid w:val="004E7495"/>
    <w:rsid w:val="004E74B0"/>
    <w:rsid w:val="004F0C05"/>
    <w:rsid w:val="004F123F"/>
    <w:rsid w:val="004F14E5"/>
    <w:rsid w:val="004F1A5D"/>
    <w:rsid w:val="004F2B1C"/>
    <w:rsid w:val="004F612F"/>
    <w:rsid w:val="004F6387"/>
    <w:rsid w:val="00504D0D"/>
    <w:rsid w:val="005059FE"/>
    <w:rsid w:val="00505A8D"/>
    <w:rsid w:val="00510B14"/>
    <w:rsid w:val="0051139E"/>
    <w:rsid w:val="00511EA6"/>
    <w:rsid w:val="005122A5"/>
    <w:rsid w:val="005138C0"/>
    <w:rsid w:val="00514BFA"/>
    <w:rsid w:val="0051581D"/>
    <w:rsid w:val="005164DD"/>
    <w:rsid w:val="005205C0"/>
    <w:rsid w:val="005242F7"/>
    <w:rsid w:val="005278CB"/>
    <w:rsid w:val="00527A4D"/>
    <w:rsid w:val="00531CA4"/>
    <w:rsid w:val="00532C8D"/>
    <w:rsid w:val="00532FC5"/>
    <w:rsid w:val="00534146"/>
    <w:rsid w:val="00537B6F"/>
    <w:rsid w:val="00542B56"/>
    <w:rsid w:val="00543EC6"/>
    <w:rsid w:val="0054519F"/>
    <w:rsid w:val="005455E9"/>
    <w:rsid w:val="0055010A"/>
    <w:rsid w:val="0055039B"/>
    <w:rsid w:val="00552621"/>
    <w:rsid w:val="0055317F"/>
    <w:rsid w:val="00554246"/>
    <w:rsid w:val="005553F9"/>
    <w:rsid w:val="005564AE"/>
    <w:rsid w:val="00556F1C"/>
    <w:rsid w:val="0056199D"/>
    <w:rsid w:val="005626A3"/>
    <w:rsid w:val="005642BB"/>
    <w:rsid w:val="00564CF0"/>
    <w:rsid w:val="005665B7"/>
    <w:rsid w:val="005676B7"/>
    <w:rsid w:val="0056788C"/>
    <w:rsid w:val="005715B0"/>
    <w:rsid w:val="00574CBD"/>
    <w:rsid w:val="0058075F"/>
    <w:rsid w:val="005809C4"/>
    <w:rsid w:val="0058139A"/>
    <w:rsid w:val="005813D1"/>
    <w:rsid w:val="00584282"/>
    <w:rsid w:val="00584B6C"/>
    <w:rsid w:val="00586693"/>
    <w:rsid w:val="005866A5"/>
    <w:rsid w:val="00587F2E"/>
    <w:rsid w:val="0059053A"/>
    <w:rsid w:val="0059085E"/>
    <w:rsid w:val="0059139C"/>
    <w:rsid w:val="0059350D"/>
    <w:rsid w:val="00593BF7"/>
    <w:rsid w:val="005952BB"/>
    <w:rsid w:val="00595729"/>
    <w:rsid w:val="0059611F"/>
    <w:rsid w:val="00596CFF"/>
    <w:rsid w:val="0059760D"/>
    <w:rsid w:val="005A07D2"/>
    <w:rsid w:val="005A0A5F"/>
    <w:rsid w:val="005A1ABF"/>
    <w:rsid w:val="005A4741"/>
    <w:rsid w:val="005A4BE8"/>
    <w:rsid w:val="005A56EB"/>
    <w:rsid w:val="005A58C7"/>
    <w:rsid w:val="005A7F65"/>
    <w:rsid w:val="005B0F19"/>
    <w:rsid w:val="005B3AA6"/>
    <w:rsid w:val="005B68EE"/>
    <w:rsid w:val="005C1802"/>
    <w:rsid w:val="005C2BEC"/>
    <w:rsid w:val="005C55CE"/>
    <w:rsid w:val="005D2852"/>
    <w:rsid w:val="005D32CB"/>
    <w:rsid w:val="005D411C"/>
    <w:rsid w:val="005D49FA"/>
    <w:rsid w:val="005E07E7"/>
    <w:rsid w:val="005E0A9D"/>
    <w:rsid w:val="005E2E66"/>
    <w:rsid w:val="005E6EF4"/>
    <w:rsid w:val="005E7ACB"/>
    <w:rsid w:val="005F01F0"/>
    <w:rsid w:val="005F5D71"/>
    <w:rsid w:val="005F651E"/>
    <w:rsid w:val="005F79BA"/>
    <w:rsid w:val="005F7B98"/>
    <w:rsid w:val="00600598"/>
    <w:rsid w:val="00603726"/>
    <w:rsid w:val="00612789"/>
    <w:rsid w:val="0061312F"/>
    <w:rsid w:val="006151D0"/>
    <w:rsid w:val="00616C9B"/>
    <w:rsid w:val="006230C9"/>
    <w:rsid w:val="006260A9"/>
    <w:rsid w:val="00626204"/>
    <w:rsid w:val="00626680"/>
    <w:rsid w:val="00626B0C"/>
    <w:rsid w:val="006277C7"/>
    <w:rsid w:val="00631644"/>
    <w:rsid w:val="00632AAF"/>
    <w:rsid w:val="00634D32"/>
    <w:rsid w:val="00634EF8"/>
    <w:rsid w:val="00635208"/>
    <w:rsid w:val="006357DB"/>
    <w:rsid w:val="00636DBE"/>
    <w:rsid w:val="006407C8"/>
    <w:rsid w:val="0064435B"/>
    <w:rsid w:val="00645176"/>
    <w:rsid w:val="006462BD"/>
    <w:rsid w:val="006475A9"/>
    <w:rsid w:val="006477E4"/>
    <w:rsid w:val="006504EA"/>
    <w:rsid w:val="00650623"/>
    <w:rsid w:val="00651799"/>
    <w:rsid w:val="006568A8"/>
    <w:rsid w:val="00657351"/>
    <w:rsid w:val="00661831"/>
    <w:rsid w:val="00665084"/>
    <w:rsid w:val="00665216"/>
    <w:rsid w:val="00666471"/>
    <w:rsid w:val="00666C03"/>
    <w:rsid w:val="00667CC8"/>
    <w:rsid w:val="00670416"/>
    <w:rsid w:val="00671B1D"/>
    <w:rsid w:val="00671EF9"/>
    <w:rsid w:val="00672D80"/>
    <w:rsid w:val="00674552"/>
    <w:rsid w:val="0067458B"/>
    <w:rsid w:val="00674E4C"/>
    <w:rsid w:val="006770ED"/>
    <w:rsid w:val="0067740C"/>
    <w:rsid w:val="00677DFB"/>
    <w:rsid w:val="006816D1"/>
    <w:rsid w:val="0068303C"/>
    <w:rsid w:val="0068365D"/>
    <w:rsid w:val="00686B21"/>
    <w:rsid w:val="006871C0"/>
    <w:rsid w:val="0069000F"/>
    <w:rsid w:val="006939B8"/>
    <w:rsid w:val="00694198"/>
    <w:rsid w:val="00695C71"/>
    <w:rsid w:val="00696E98"/>
    <w:rsid w:val="006A1611"/>
    <w:rsid w:val="006A3B59"/>
    <w:rsid w:val="006B38AE"/>
    <w:rsid w:val="006B6107"/>
    <w:rsid w:val="006B64E8"/>
    <w:rsid w:val="006C0CB5"/>
    <w:rsid w:val="006C201C"/>
    <w:rsid w:val="006C2276"/>
    <w:rsid w:val="006C3970"/>
    <w:rsid w:val="006C6367"/>
    <w:rsid w:val="006C6F7F"/>
    <w:rsid w:val="006C7AD7"/>
    <w:rsid w:val="006C7B4F"/>
    <w:rsid w:val="006D0254"/>
    <w:rsid w:val="006D5794"/>
    <w:rsid w:val="006D62A5"/>
    <w:rsid w:val="006E0249"/>
    <w:rsid w:val="006E106F"/>
    <w:rsid w:val="006E1A55"/>
    <w:rsid w:val="006E2B84"/>
    <w:rsid w:val="006E37AA"/>
    <w:rsid w:val="006E6BEA"/>
    <w:rsid w:val="006E6FC4"/>
    <w:rsid w:val="006E7350"/>
    <w:rsid w:val="006F069D"/>
    <w:rsid w:val="006F1352"/>
    <w:rsid w:val="006F28E5"/>
    <w:rsid w:val="006F36C7"/>
    <w:rsid w:val="006F37CB"/>
    <w:rsid w:val="006F52E6"/>
    <w:rsid w:val="00701723"/>
    <w:rsid w:val="00702040"/>
    <w:rsid w:val="0070238E"/>
    <w:rsid w:val="007032A0"/>
    <w:rsid w:val="007035CF"/>
    <w:rsid w:val="00703B4D"/>
    <w:rsid w:val="0070504A"/>
    <w:rsid w:val="007061F9"/>
    <w:rsid w:val="00706DFC"/>
    <w:rsid w:val="00707897"/>
    <w:rsid w:val="007105D8"/>
    <w:rsid w:val="00710FAB"/>
    <w:rsid w:val="007117FC"/>
    <w:rsid w:val="00712556"/>
    <w:rsid w:val="00714103"/>
    <w:rsid w:val="007143A0"/>
    <w:rsid w:val="00714513"/>
    <w:rsid w:val="00716114"/>
    <w:rsid w:val="007161AA"/>
    <w:rsid w:val="00716BCF"/>
    <w:rsid w:val="00720D64"/>
    <w:rsid w:val="0072109F"/>
    <w:rsid w:val="00722014"/>
    <w:rsid w:val="00722C63"/>
    <w:rsid w:val="00722F9F"/>
    <w:rsid w:val="0072364B"/>
    <w:rsid w:val="0072380C"/>
    <w:rsid w:val="00723F53"/>
    <w:rsid w:val="00724FDF"/>
    <w:rsid w:val="00725863"/>
    <w:rsid w:val="007308BA"/>
    <w:rsid w:val="00733A8A"/>
    <w:rsid w:val="00734B5D"/>
    <w:rsid w:val="0073540B"/>
    <w:rsid w:val="00740584"/>
    <w:rsid w:val="00740A83"/>
    <w:rsid w:val="00742601"/>
    <w:rsid w:val="00742F8E"/>
    <w:rsid w:val="00747CF5"/>
    <w:rsid w:val="00747FC6"/>
    <w:rsid w:val="00754AF2"/>
    <w:rsid w:val="00757B5B"/>
    <w:rsid w:val="007601ED"/>
    <w:rsid w:val="0076286F"/>
    <w:rsid w:val="00770D76"/>
    <w:rsid w:val="0077315A"/>
    <w:rsid w:val="007854EB"/>
    <w:rsid w:val="007873B7"/>
    <w:rsid w:val="0078757A"/>
    <w:rsid w:val="00790BD5"/>
    <w:rsid w:val="00791692"/>
    <w:rsid w:val="007918E9"/>
    <w:rsid w:val="00792607"/>
    <w:rsid w:val="007934EC"/>
    <w:rsid w:val="00795493"/>
    <w:rsid w:val="0079623C"/>
    <w:rsid w:val="007A14EB"/>
    <w:rsid w:val="007A3461"/>
    <w:rsid w:val="007A7853"/>
    <w:rsid w:val="007A79F2"/>
    <w:rsid w:val="007B156A"/>
    <w:rsid w:val="007B1F31"/>
    <w:rsid w:val="007B5FA1"/>
    <w:rsid w:val="007B6C5C"/>
    <w:rsid w:val="007B7C41"/>
    <w:rsid w:val="007C1A27"/>
    <w:rsid w:val="007C1BA4"/>
    <w:rsid w:val="007C261A"/>
    <w:rsid w:val="007C310F"/>
    <w:rsid w:val="007C415A"/>
    <w:rsid w:val="007C56B0"/>
    <w:rsid w:val="007C6D98"/>
    <w:rsid w:val="007C6F15"/>
    <w:rsid w:val="007D0342"/>
    <w:rsid w:val="007D1E41"/>
    <w:rsid w:val="007D2B17"/>
    <w:rsid w:val="007D2E7D"/>
    <w:rsid w:val="007D4414"/>
    <w:rsid w:val="007D44B5"/>
    <w:rsid w:val="007D66CA"/>
    <w:rsid w:val="007D7423"/>
    <w:rsid w:val="007E147C"/>
    <w:rsid w:val="007E14C0"/>
    <w:rsid w:val="007E2673"/>
    <w:rsid w:val="007E5129"/>
    <w:rsid w:val="007E52CC"/>
    <w:rsid w:val="007E5982"/>
    <w:rsid w:val="007E613E"/>
    <w:rsid w:val="007F1B5E"/>
    <w:rsid w:val="007F3F50"/>
    <w:rsid w:val="007F41B4"/>
    <w:rsid w:val="007F5260"/>
    <w:rsid w:val="007F56A4"/>
    <w:rsid w:val="00800808"/>
    <w:rsid w:val="008020A1"/>
    <w:rsid w:val="008026C7"/>
    <w:rsid w:val="00805759"/>
    <w:rsid w:val="00807449"/>
    <w:rsid w:val="00807AFA"/>
    <w:rsid w:val="00810F6C"/>
    <w:rsid w:val="00813358"/>
    <w:rsid w:val="00816295"/>
    <w:rsid w:val="00817905"/>
    <w:rsid w:val="008216CB"/>
    <w:rsid w:val="008223E0"/>
    <w:rsid w:val="00823412"/>
    <w:rsid w:val="00824A9B"/>
    <w:rsid w:val="00826A9C"/>
    <w:rsid w:val="00831CB7"/>
    <w:rsid w:val="00833BF2"/>
    <w:rsid w:val="008341B6"/>
    <w:rsid w:val="008359B0"/>
    <w:rsid w:val="00836177"/>
    <w:rsid w:val="00837891"/>
    <w:rsid w:val="00841B21"/>
    <w:rsid w:val="00843CD1"/>
    <w:rsid w:val="008511DD"/>
    <w:rsid w:val="0085289D"/>
    <w:rsid w:val="00855119"/>
    <w:rsid w:val="00855998"/>
    <w:rsid w:val="00855A9D"/>
    <w:rsid w:val="00855B66"/>
    <w:rsid w:val="00855C34"/>
    <w:rsid w:val="008601DB"/>
    <w:rsid w:val="00864062"/>
    <w:rsid w:val="0086648D"/>
    <w:rsid w:val="00867186"/>
    <w:rsid w:val="0087008A"/>
    <w:rsid w:val="0087241B"/>
    <w:rsid w:val="00872F21"/>
    <w:rsid w:val="00880F40"/>
    <w:rsid w:val="00882C0B"/>
    <w:rsid w:val="00884165"/>
    <w:rsid w:val="0088576C"/>
    <w:rsid w:val="008900F5"/>
    <w:rsid w:val="008902D6"/>
    <w:rsid w:val="00891B6A"/>
    <w:rsid w:val="00892431"/>
    <w:rsid w:val="0089470A"/>
    <w:rsid w:val="0089530B"/>
    <w:rsid w:val="008970C8"/>
    <w:rsid w:val="00897C0A"/>
    <w:rsid w:val="008A1422"/>
    <w:rsid w:val="008A1831"/>
    <w:rsid w:val="008A2DC7"/>
    <w:rsid w:val="008A3733"/>
    <w:rsid w:val="008A54B4"/>
    <w:rsid w:val="008A6A31"/>
    <w:rsid w:val="008A6BA6"/>
    <w:rsid w:val="008A7159"/>
    <w:rsid w:val="008B095C"/>
    <w:rsid w:val="008B35D4"/>
    <w:rsid w:val="008B3EA6"/>
    <w:rsid w:val="008B7513"/>
    <w:rsid w:val="008B7E92"/>
    <w:rsid w:val="008C12D4"/>
    <w:rsid w:val="008C2231"/>
    <w:rsid w:val="008C30B2"/>
    <w:rsid w:val="008C7142"/>
    <w:rsid w:val="008D08D4"/>
    <w:rsid w:val="008D4075"/>
    <w:rsid w:val="008D52DA"/>
    <w:rsid w:val="008E20C8"/>
    <w:rsid w:val="008E64FE"/>
    <w:rsid w:val="008F6190"/>
    <w:rsid w:val="00900573"/>
    <w:rsid w:val="00902245"/>
    <w:rsid w:val="009022BC"/>
    <w:rsid w:val="00902563"/>
    <w:rsid w:val="00902665"/>
    <w:rsid w:val="00902F89"/>
    <w:rsid w:val="00902FD3"/>
    <w:rsid w:val="00903B55"/>
    <w:rsid w:val="00903E7C"/>
    <w:rsid w:val="0090437C"/>
    <w:rsid w:val="00904E6C"/>
    <w:rsid w:val="00905DCE"/>
    <w:rsid w:val="009120C0"/>
    <w:rsid w:val="00915FCA"/>
    <w:rsid w:val="0091703E"/>
    <w:rsid w:val="0091754B"/>
    <w:rsid w:val="00920429"/>
    <w:rsid w:val="009206AF"/>
    <w:rsid w:val="00922C88"/>
    <w:rsid w:val="00927517"/>
    <w:rsid w:val="009300B0"/>
    <w:rsid w:val="0093130C"/>
    <w:rsid w:val="009321FA"/>
    <w:rsid w:val="00932FE9"/>
    <w:rsid w:val="00933383"/>
    <w:rsid w:val="00935CEE"/>
    <w:rsid w:val="00935DC4"/>
    <w:rsid w:val="00935F70"/>
    <w:rsid w:val="00936B61"/>
    <w:rsid w:val="0094030E"/>
    <w:rsid w:val="009413C1"/>
    <w:rsid w:val="00944803"/>
    <w:rsid w:val="00950232"/>
    <w:rsid w:val="0095323C"/>
    <w:rsid w:val="0095358E"/>
    <w:rsid w:val="00954EB4"/>
    <w:rsid w:val="009557F3"/>
    <w:rsid w:val="00955CA7"/>
    <w:rsid w:val="00957A05"/>
    <w:rsid w:val="00960522"/>
    <w:rsid w:val="0096174E"/>
    <w:rsid w:val="009628AA"/>
    <w:rsid w:val="00962E29"/>
    <w:rsid w:val="00965C13"/>
    <w:rsid w:val="00966FAC"/>
    <w:rsid w:val="00971866"/>
    <w:rsid w:val="00971C33"/>
    <w:rsid w:val="00971F31"/>
    <w:rsid w:val="00973C1E"/>
    <w:rsid w:val="00974A11"/>
    <w:rsid w:val="00974ED8"/>
    <w:rsid w:val="009761AB"/>
    <w:rsid w:val="009806DA"/>
    <w:rsid w:val="009817EA"/>
    <w:rsid w:val="00981D29"/>
    <w:rsid w:val="00982359"/>
    <w:rsid w:val="00983E2E"/>
    <w:rsid w:val="0098405D"/>
    <w:rsid w:val="00984359"/>
    <w:rsid w:val="00985B63"/>
    <w:rsid w:val="00987B02"/>
    <w:rsid w:val="00990C61"/>
    <w:rsid w:val="00992634"/>
    <w:rsid w:val="00992AA6"/>
    <w:rsid w:val="009946E7"/>
    <w:rsid w:val="00994CF8"/>
    <w:rsid w:val="00997A31"/>
    <w:rsid w:val="009A052A"/>
    <w:rsid w:val="009A152B"/>
    <w:rsid w:val="009A24D6"/>
    <w:rsid w:val="009A2B06"/>
    <w:rsid w:val="009A3C0F"/>
    <w:rsid w:val="009A42F0"/>
    <w:rsid w:val="009A6453"/>
    <w:rsid w:val="009A688E"/>
    <w:rsid w:val="009A697F"/>
    <w:rsid w:val="009A741F"/>
    <w:rsid w:val="009B0117"/>
    <w:rsid w:val="009B0531"/>
    <w:rsid w:val="009B20F8"/>
    <w:rsid w:val="009B71C1"/>
    <w:rsid w:val="009C0FD8"/>
    <w:rsid w:val="009C2452"/>
    <w:rsid w:val="009C2CF7"/>
    <w:rsid w:val="009C39E9"/>
    <w:rsid w:val="009C4A5F"/>
    <w:rsid w:val="009C6AE2"/>
    <w:rsid w:val="009D20D5"/>
    <w:rsid w:val="009D367F"/>
    <w:rsid w:val="009D4A65"/>
    <w:rsid w:val="009D6201"/>
    <w:rsid w:val="009D6628"/>
    <w:rsid w:val="009E103B"/>
    <w:rsid w:val="009E3A12"/>
    <w:rsid w:val="009E3B27"/>
    <w:rsid w:val="009E40CB"/>
    <w:rsid w:val="009F0560"/>
    <w:rsid w:val="009F0CE6"/>
    <w:rsid w:val="009F11C9"/>
    <w:rsid w:val="009F2E77"/>
    <w:rsid w:val="009F438D"/>
    <w:rsid w:val="009F480A"/>
    <w:rsid w:val="00A0100E"/>
    <w:rsid w:val="00A01444"/>
    <w:rsid w:val="00A019EA"/>
    <w:rsid w:val="00A01AEF"/>
    <w:rsid w:val="00A02D5F"/>
    <w:rsid w:val="00A04CF8"/>
    <w:rsid w:val="00A070A9"/>
    <w:rsid w:val="00A1192C"/>
    <w:rsid w:val="00A11A34"/>
    <w:rsid w:val="00A11C9D"/>
    <w:rsid w:val="00A1229C"/>
    <w:rsid w:val="00A12893"/>
    <w:rsid w:val="00A131A9"/>
    <w:rsid w:val="00A1337B"/>
    <w:rsid w:val="00A1391F"/>
    <w:rsid w:val="00A155B5"/>
    <w:rsid w:val="00A169A9"/>
    <w:rsid w:val="00A17629"/>
    <w:rsid w:val="00A20754"/>
    <w:rsid w:val="00A247D5"/>
    <w:rsid w:val="00A2595E"/>
    <w:rsid w:val="00A265E3"/>
    <w:rsid w:val="00A26CAD"/>
    <w:rsid w:val="00A27A55"/>
    <w:rsid w:val="00A27E8C"/>
    <w:rsid w:val="00A322AD"/>
    <w:rsid w:val="00A35714"/>
    <w:rsid w:val="00A43F7A"/>
    <w:rsid w:val="00A446C3"/>
    <w:rsid w:val="00A44711"/>
    <w:rsid w:val="00A44D07"/>
    <w:rsid w:val="00A47961"/>
    <w:rsid w:val="00A518FC"/>
    <w:rsid w:val="00A52CA6"/>
    <w:rsid w:val="00A53BB0"/>
    <w:rsid w:val="00A551C7"/>
    <w:rsid w:val="00A5617C"/>
    <w:rsid w:val="00A6146C"/>
    <w:rsid w:val="00A61561"/>
    <w:rsid w:val="00A61650"/>
    <w:rsid w:val="00A62CAD"/>
    <w:rsid w:val="00A63D56"/>
    <w:rsid w:val="00A64E79"/>
    <w:rsid w:val="00A66DD7"/>
    <w:rsid w:val="00A67E98"/>
    <w:rsid w:val="00A7260D"/>
    <w:rsid w:val="00A7355D"/>
    <w:rsid w:val="00A739A0"/>
    <w:rsid w:val="00A75B6A"/>
    <w:rsid w:val="00A762EC"/>
    <w:rsid w:val="00A8075B"/>
    <w:rsid w:val="00A835B6"/>
    <w:rsid w:val="00A84BB4"/>
    <w:rsid w:val="00A86BA7"/>
    <w:rsid w:val="00A90A35"/>
    <w:rsid w:val="00A92856"/>
    <w:rsid w:val="00A936CE"/>
    <w:rsid w:val="00A9398B"/>
    <w:rsid w:val="00AA0C3D"/>
    <w:rsid w:val="00AA0D9C"/>
    <w:rsid w:val="00AA1D80"/>
    <w:rsid w:val="00AA2B7D"/>
    <w:rsid w:val="00AA2DF3"/>
    <w:rsid w:val="00AA3EBF"/>
    <w:rsid w:val="00AA41B5"/>
    <w:rsid w:val="00AA5D0F"/>
    <w:rsid w:val="00AA657D"/>
    <w:rsid w:val="00AB09DA"/>
    <w:rsid w:val="00AB0D12"/>
    <w:rsid w:val="00AB0ED3"/>
    <w:rsid w:val="00AB4C9F"/>
    <w:rsid w:val="00AB5760"/>
    <w:rsid w:val="00AB64FC"/>
    <w:rsid w:val="00AB77F9"/>
    <w:rsid w:val="00AC2F20"/>
    <w:rsid w:val="00AC2FB7"/>
    <w:rsid w:val="00AC5C0A"/>
    <w:rsid w:val="00AC76DA"/>
    <w:rsid w:val="00AD3FF7"/>
    <w:rsid w:val="00AD4A6A"/>
    <w:rsid w:val="00AD6C26"/>
    <w:rsid w:val="00AD7317"/>
    <w:rsid w:val="00AD78F5"/>
    <w:rsid w:val="00AE1057"/>
    <w:rsid w:val="00AE4CFF"/>
    <w:rsid w:val="00AE55CC"/>
    <w:rsid w:val="00AE63E5"/>
    <w:rsid w:val="00AE6711"/>
    <w:rsid w:val="00AF0A73"/>
    <w:rsid w:val="00AF1771"/>
    <w:rsid w:val="00AF1F62"/>
    <w:rsid w:val="00AF216E"/>
    <w:rsid w:val="00AF32D9"/>
    <w:rsid w:val="00AF37EB"/>
    <w:rsid w:val="00AF3F31"/>
    <w:rsid w:val="00AF4000"/>
    <w:rsid w:val="00AF6342"/>
    <w:rsid w:val="00AF6E7B"/>
    <w:rsid w:val="00AF6F8E"/>
    <w:rsid w:val="00AF72FC"/>
    <w:rsid w:val="00AF784A"/>
    <w:rsid w:val="00B032E9"/>
    <w:rsid w:val="00B04F72"/>
    <w:rsid w:val="00B07C32"/>
    <w:rsid w:val="00B10987"/>
    <w:rsid w:val="00B1205E"/>
    <w:rsid w:val="00B12870"/>
    <w:rsid w:val="00B129F2"/>
    <w:rsid w:val="00B14885"/>
    <w:rsid w:val="00B17035"/>
    <w:rsid w:val="00B17A2B"/>
    <w:rsid w:val="00B20850"/>
    <w:rsid w:val="00B2094C"/>
    <w:rsid w:val="00B22949"/>
    <w:rsid w:val="00B23EAC"/>
    <w:rsid w:val="00B240E2"/>
    <w:rsid w:val="00B24D62"/>
    <w:rsid w:val="00B2526D"/>
    <w:rsid w:val="00B25637"/>
    <w:rsid w:val="00B26082"/>
    <w:rsid w:val="00B34D08"/>
    <w:rsid w:val="00B36698"/>
    <w:rsid w:val="00B36B16"/>
    <w:rsid w:val="00B36E6A"/>
    <w:rsid w:val="00B36F75"/>
    <w:rsid w:val="00B377BA"/>
    <w:rsid w:val="00B41201"/>
    <w:rsid w:val="00B431D4"/>
    <w:rsid w:val="00B43D1C"/>
    <w:rsid w:val="00B508C5"/>
    <w:rsid w:val="00B52F89"/>
    <w:rsid w:val="00B54B71"/>
    <w:rsid w:val="00B54E8B"/>
    <w:rsid w:val="00B64F96"/>
    <w:rsid w:val="00B6697B"/>
    <w:rsid w:val="00B71058"/>
    <w:rsid w:val="00B74739"/>
    <w:rsid w:val="00B7639A"/>
    <w:rsid w:val="00B773E7"/>
    <w:rsid w:val="00B81950"/>
    <w:rsid w:val="00B824CE"/>
    <w:rsid w:val="00B84CBB"/>
    <w:rsid w:val="00B85451"/>
    <w:rsid w:val="00B85A19"/>
    <w:rsid w:val="00B8615C"/>
    <w:rsid w:val="00B862BE"/>
    <w:rsid w:val="00B87DC5"/>
    <w:rsid w:val="00B909B6"/>
    <w:rsid w:val="00B91A81"/>
    <w:rsid w:val="00B91E67"/>
    <w:rsid w:val="00B92EED"/>
    <w:rsid w:val="00B960A5"/>
    <w:rsid w:val="00BA07FD"/>
    <w:rsid w:val="00BA1D5D"/>
    <w:rsid w:val="00BA2F6F"/>
    <w:rsid w:val="00BA4B07"/>
    <w:rsid w:val="00BA5B49"/>
    <w:rsid w:val="00BB256C"/>
    <w:rsid w:val="00BB33ED"/>
    <w:rsid w:val="00BB4A12"/>
    <w:rsid w:val="00BB4BDA"/>
    <w:rsid w:val="00BB557F"/>
    <w:rsid w:val="00BB6AE2"/>
    <w:rsid w:val="00BC056A"/>
    <w:rsid w:val="00BC0F43"/>
    <w:rsid w:val="00BC2924"/>
    <w:rsid w:val="00BC44F6"/>
    <w:rsid w:val="00BC7C51"/>
    <w:rsid w:val="00BD2B6B"/>
    <w:rsid w:val="00BD4296"/>
    <w:rsid w:val="00BD4C5F"/>
    <w:rsid w:val="00BD79B1"/>
    <w:rsid w:val="00BD7BBC"/>
    <w:rsid w:val="00BE223B"/>
    <w:rsid w:val="00BE2989"/>
    <w:rsid w:val="00BE2DAF"/>
    <w:rsid w:val="00BE3DA1"/>
    <w:rsid w:val="00BE3EA1"/>
    <w:rsid w:val="00BE478E"/>
    <w:rsid w:val="00BE61C6"/>
    <w:rsid w:val="00BE64E1"/>
    <w:rsid w:val="00BE7285"/>
    <w:rsid w:val="00BF0830"/>
    <w:rsid w:val="00BF09B3"/>
    <w:rsid w:val="00BF1578"/>
    <w:rsid w:val="00BF48AA"/>
    <w:rsid w:val="00BF7184"/>
    <w:rsid w:val="00BF78A7"/>
    <w:rsid w:val="00C02320"/>
    <w:rsid w:val="00C05451"/>
    <w:rsid w:val="00C05567"/>
    <w:rsid w:val="00C058AB"/>
    <w:rsid w:val="00C0621C"/>
    <w:rsid w:val="00C111BF"/>
    <w:rsid w:val="00C115E3"/>
    <w:rsid w:val="00C1390C"/>
    <w:rsid w:val="00C13C83"/>
    <w:rsid w:val="00C147C1"/>
    <w:rsid w:val="00C1530A"/>
    <w:rsid w:val="00C20EB1"/>
    <w:rsid w:val="00C22EC0"/>
    <w:rsid w:val="00C24D8F"/>
    <w:rsid w:val="00C24F27"/>
    <w:rsid w:val="00C30564"/>
    <w:rsid w:val="00C31F16"/>
    <w:rsid w:val="00C32624"/>
    <w:rsid w:val="00C33C75"/>
    <w:rsid w:val="00C349B2"/>
    <w:rsid w:val="00C34A12"/>
    <w:rsid w:val="00C351FA"/>
    <w:rsid w:val="00C369C1"/>
    <w:rsid w:val="00C4069A"/>
    <w:rsid w:val="00C41A49"/>
    <w:rsid w:val="00C42D55"/>
    <w:rsid w:val="00C43841"/>
    <w:rsid w:val="00C43F53"/>
    <w:rsid w:val="00C5046E"/>
    <w:rsid w:val="00C50C8F"/>
    <w:rsid w:val="00C5289C"/>
    <w:rsid w:val="00C53266"/>
    <w:rsid w:val="00C53295"/>
    <w:rsid w:val="00C577C2"/>
    <w:rsid w:val="00C61D14"/>
    <w:rsid w:val="00C6247A"/>
    <w:rsid w:val="00C63375"/>
    <w:rsid w:val="00C63653"/>
    <w:rsid w:val="00C636DD"/>
    <w:rsid w:val="00C6469E"/>
    <w:rsid w:val="00C64D78"/>
    <w:rsid w:val="00C731AF"/>
    <w:rsid w:val="00C76161"/>
    <w:rsid w:val="00C80FB1"/>
    <w:rsid w:val="00C826D2"/>
    <w:rsid w:val="00C83985"/>
    <w:rsid w:val="00C84135"/>
    <w:rsid w:val="00C86586"/>
    <w:rsid w:val="00C877BC"/>
    <w:rsid w:val="00C879D6"/>
    <w:rsid w:val="00C90319"/>
    <w:rsid w:val="00C90DC4"/>
    <w:rsid w:val="00C9125C"/>
    <w:rsid w:val="00C9129E"/>
    <w:rsid w:val="00C9133C"/>
    <w:rsid w:val="00C91949"/>
    <w:rsid w:val="00C91AA5"/>
    <w:rsid w:val="00C91CF5"/>
    <w:rsid w:val="00C943EA"/>
    <w:rsid w:val="00C9460A"/>
    <w:rsid w:val="00C97548"/>
    <w:rsid w:val="00CA04BA"/>
    <w:rsid w:val="00CA2871"/>
    <w:rsid w:val="00CA2968"/>
    <w:rsid w:val="00CA5F83"/>
    <w:rsid w:val="00CA6C7D"/>
    <w:rsid w:val="00CA6FD0"/>
    <w:rsid w:val="00CA7403"/>
    <w:rsid w:val="00CB15B9"/>
    <w:rsid w:val="00CB4417"/>
    <w:rsid w:val="00CB7B44"/>
    <w:rsid w:val="00CC581F"/>
    <w:rsid w:val="00CC68B6"/>
    <w:rsid w:val="00CD0B75"/>
    <w:rsid w:val="00CD0E36"/>
    <w:rsid w:val="00CD1013"/>
    <w:rsid w:val="00CD132E"/>
    <w:rsid w:val="00CD2945"/>
    <w:rsid w:val="00CD2C60"/>
    <w:rsid w:val="00CD2F24"/>
    <w:rsid w:val="00CD5EA1"/>
    <w:rsid w:val="00CE04C8"/>
    <w:rsid w:val="00CE0632"/>
    <w:rsid w:val="00CE1A6F"/>
    <w:rsid w:val="00CE1F67"/>
    <w:rsid w:val="00CE2086"/>
    <w:rsid w:val="00CE263C"/>
    <w:rsid w:val="00CE45CF"/>
    <w:rsid w:val="00CE6392"/>
    <w:rsid w:val="00CE7122"/>
    <w:rsid w:val="00CE7E15"/>
    <w:rsid w:val="00CF10F5"/>
    <w:rsid w:val="00CF1141"/>
    <w:rsid w:val="00CF24EB"/>
    <w:rsid w:val="00CF33E2"/>
    <w:rsid w:val="00CF399A"/>
    <w:rsid w:val="00CF4394"/>
    <w:rsid w:val="00CF6359"/>
    <w:rsid w:val="00CF7778"/>
    <w:rsid w:val="00CF7A7B"/>
    <w:rsid w:val="00D01E23"/>
    <w:rsid w:val="00D02967"/>
    <w:rsid w:val="00D03CF7"/>
    <w:rsid w:val="00D05238"/>
    <w:rsid w:val="00D05A27"/>
    <w:rsid w:val="00D06108"/>
    <w:rsid w:val="00D07099"/>
    <w:rsid w:val="00D10237"/>
    <w:rsid w:val="00D10B29"/>
    <w:rsid w:val="00D122F5"/>
    <w:rsid w:val="00D1278B"/>
    <w:rsid w:val="00D135D5"/>
    <w:rsid w:val="00D14169"/>
    <w:rsid w:val="00D146E8"/>
    <w:rsid w:val="00D17CB9"/>
    <w:rsid w:val="00D20947"/>
    <w:rsid w:val="00D21611"/>
    <w:rsid w:val="00D23D70"/>
    <w:rsid w:val="00D25A9A"/>
    <w:rsid w:val="00D25BE4"/>
    <w:rsid w:val="00D25D17"/>
    <w:rsid w:val="00D27BF1"/>
    <w:rsid w:val="00D3082C"/>
    <w:rsid w:val="00D30EE1"/>
    <w:rsid w:val="00D3737A"/>
    <w:rsid w:val="00D40BC1"/>
    <w:rsid w:val="00D43111"/>
    <w:rsid w:val="00D5137A"/>
    <w:rsid w:val="00D51E01"/>
    <w:rsid w:val="00D51E6F"/>
    <w:rsid w:val="00D52DAF"/>
    <w:rsid w:val="00D53407"/>
    <w:rsid w:val="00D56416"/>
    <w:rsid w:val="00D62FE8"/>
    <w:rsid w:val="00D63753"/>
    <w:rsid w:val="00D63EB6"/>
    <w:rsid w:val="00D706ED"/>
    <w:rsid w:val="00D70C9B"/>
    <w:rsid w:val="00D71D3D"/>
    <w:rsid w:val="00D71E62"/>
    <w:rsid w:val="00D73706"/>
    <w:rsid w:val="00D74B6F"/>
    <w:rsid w:val="00D7730F"/>
    <w:rsid w:val="00D77F57"/>
    <w:rsid w:val="00D80D8E"/>
    <w:rsid w:val="00D82CF7"/>
    <w:rsid w:val="00D8335A"/>
    <w:rsid w:val="00D83DA4"/>
    <w:rsid w:val="00D863B1"/>
    <w:rsid w:val="00D86A50"/>
    <w:rsid w:val="00D90341"/>
    <w:rsid w:val="00D91540"/>
    <w:rsid w:val="00D92593"/>
    <w:rsid w:val="00D93FF9"/>
    <w:rsid w:val="00D9505F"/>
    <w:rsid w:val="00D9548B"/>
    <w:rsid w:val="00DA7202"/>
    <w:rsid w:val="00DB0A69"/>
    <w:rsid w:val="00DB6AB3"/>
    <w:rsid w:val="00DB7A55"/>
    <w:rsid w:val="00DC1B18"/>
    <w:rsid w:val="00DC244B"/>
    <w:rsid w:val="00DC2E43"/>
    <w:rsid w:val="00DC590A"/>
    <w:rsid w:val="00DC6FB5"/>
    <w:rsid w:val="00DD02F5"/>
    <w:rsid w:val="00DD098C"/>
    <w:rsid w:val="00DD2767"/>
    <w:rsid w:val="00DD3612"/>
    <w:rsid w:val="00DD4A61"/>
    <w:rsid w:val="00DD4FB1"/>
    <w:rsid w:val="00DD79C0"/>
    <w:rsid w:val="00DE01D2"/>
    <w:rsid w:val="00DE2EB8"/>
    <w:rsid w:val="00DE301D"/>
    <w:rsid w:val="00DE3971"/>
    <w:rsid w:val="00DE629B"/>
    <w:rsid w:val="00DE63C4"/>
    <w:rsid w:val="00DF0AF9"/>
    <w:rsid w:val="00DF3523"/>
    <w:rsid w:val="00DF5D95"/>
    <w:rsid w:val="00E0379F"/>
    <w:rsid w:val="00E0531F"/>
    <w:rsid w:val="00E07125"/>
    <w:rsid w:val="00E07D01"/>
    <w:rsid w:val="00E101FD"/>
    <w:rsid w:val="00E11FB8"/>
    <w:rsid w:val="00E12DD6"/>
    <w:rsid w:val="00E12E36"/>
    <w:rsid w:val="00E2023B"/>
    <w:rsid w:val="00E21090"/>
    <w:rsid w:val="00E22C7A"/>
    <w:rsid w:val="00E24C65"/>
    <w:rsid w:val="00E25973"/>
    <w:rsid w:val="00E26F6B"/>
    <w:rsid w:val="00E271DE"/>
    <w:rsid w:val="00E3678A"/>
    <w:rsid w:val="00E370C3"/>
    <w:rsid w:val="00E421DC"/>
    <w:rsid w:val="00E42501"/>
    <w:rsid w:val="00E44D99"/>
    <w:rsid w:val="00E470A4"/>
    <w:rsid w:val="00E471E5"/>
    <w:rsid w:val="00E47299"/>
    <w:rsid w:val="00E4752D"/>
    <w:rsid w:val="00E47F9A"/>
    <w:rsid w:val="00E51DB2"/>
    <w:rsid w:val="00E55051"/>
    <w:rsid w:val="00E5724F"/>
    <w:rsid w:val="00E619E7"/>
    <w:rsid w:val="00E61D48"/>
    <w:rsid w:val="00E6461C"/>
    <w:rsid w:val="00E6771E"/>
    <w:rsid w:val="00E72141"/>
    <w:rsid w:val="00E737A7"/>
    <w:rsid w:val="00E7610B"/>
    <w:rsid w:val="00E77730"/>
    <w:rsid w:val="00E817F8"/>
    <w:rsid w:val="00E86F8D"/>
    <w:rsid w:val="00E87FF5"/>
    <w:rsid w:val="00E94525"/>
    <w:rsid w:val="00E959F5"/>
    <w:rsid w:val="00E97637"/>
    <w:rsid w:val="00EA09EE"/>
    <w:rsid w:val="00EA119E"/>
    <w:rsid w:val="00EA1268"/>
    <w:rsid w:val="00EA1D69"/>
    <w:rsid w:val="00EA1EA8"/>
    <w:rsid w:val="00EA2073"/>
    <w:rsid w:val="00EA2C14"/>
    <w:rsid w:val="00EA75B8"/>
    <w:rsid w:val="00EA7722"/>
    <w:rsid w:val="00EA78A7"/>
    <w:rsid w:val="00EB49D2"/>
    <w:rsid w:val="00EC0360"/>
    <w:rsid w:val="00EC05AC"/>
    <w:rsid w:val="00EC10FD"/>
    <w:rsid w:val="00EC14D9"/>
    <w:rsid w:val="00EC4A77"/>
    <w:rsid w:val="00EC54BF"/>
    <w:rsid w:val="00EC75CB"/>
    <w:rsid w:val="00ED25AA"/>
    <w:rsid w:val="00ED2BD7"/>
    <w:rsid w:val="00ED44A2"/>
    <w:rsid w:val="00ED50DD"/>
    <w:rsid w:val="00ED5EF9"/>
    <w:rsid w:val="00ED6104"/>
    <w:rsid w:val="00EE04A2"/>
    <w:rsid w:val="00EE0AAC"/>
    <w:rsid w:val="00EE426A"/>
    <w:rsid w:val="00EF1A55"/>
    <w:rsid w:val="00EF1B8F"/>
    <w:rsid w:val="00EF2811"/>
    <w:rsid w:val="00EF3896"/>
    <w:rsid w:val="00EF5FD6"/>
    <w:rsid w:val="00EF6997"/>
    <w:rsid w:val="00F0060F"/>
    <w:rsid w:val="00F11A2C"/>
    <w:rsid w:val="00F1293C"/>
    <w:rsid w:val="00F146E4"/>
    <w:rsid w:val="00F14AA8"/>
    <w:rsid w:val="00F15EC7"/>
    <w:rsid w:val="00F16F5E"/>
    <w:rsid w:val="00F174DE"/>
    <w:rsid w:val="00F2207D"/>
    <w:rsid w:val="00F24A47"/>
    <w:rsid w:val="00F256E7"/>
    <w:rsid w:val="00F32943"/>
    <w:rsid w:val="00F33703"/>
    <w:rsid w:val="00F36BC7"/>
    <w:rsid w:val="00F400D5"/>
    <w:rsid w:val="00F405DF"/>
    <w:rsid w:val="00F40D36"/>
    <w:rsid w:val="00F442C0"/>
    <w:rsid w:val="00F4681A"/>
    <w:rsid w:val="00F47608"/>
    <w:rsid w:val="00F510D1"/>
    <w:rsid w:val="00F51856"/>
    <w:rsid w:val="00F5307A"/>
    <w:rsid w:val="00F5420C"/>
    <w:rsid w:val="00F55430"/>
    <w:rsid w:val="00F55482"/>
    <w:rsid w:val="00F55552"/>
    <w:rsid w:val="00F5674A"/>
    <w:rsid w:val="00F56FA5"/>
    <w:rsid w:val="00F6182A"/>
    <w:rsid w:val="00F66B57"/>
    <w:rsid w:val="00F66C99"/>
    <w:rsid w:val="00F70ECE"/>
    <w:rsid w:val="00F71C30"/>
    <w:rsid w:val="00F72CC2"/>
    <w:rsid w:val="00F74180"/>
    <w:rsid w:val="00F80804"/>
    <w:rsid w:val="00F81079"/>
    <w:rsid w:val="00F81620"/>
    <w:rsid w:val="00F83A3B"/>
    <w:rsid w:val="00F86105"/>
    <w:rsid w:val="00F8704E"/>
    <w:rsid w:val="00F87801"/>
    <w:rsid w:val="00F906E1"/>
    <w:rsid w:val="00F92B52"/>
    <w:rsid w:val="00F93FDB"/>
    <w:rsid w:val="00F971ED"/>
    <w:rsid w:val="00F97414"/>
    <w:rsid w:val="00FA2680"/>
    <w:rsid w:val="00FA2CFB"/>
    <w:rsid w:val="00FA2EA7"/>
    <w:rsid w:val="00FA392E"/>
    <w:rsid w:val="00FA4AD3"/>
    <w:rsid w:val="00FA573A"/>
    <w:rsid w:val="00FA791D"/>
    <w:rsid w:val="00FA7AB9"/>
    <w:rsid w:val="00FB1EFD"/>
    <w:rsid w:val="00FB2183"/>
    <w:rsid w:val="00FB2199"/>
    <w:rsid w:val="00FB4130"/>
    <w:rsid w:val="00FB619A"/>
    <w:rsid w:val="00FB664D"/>
    <w:rsid w:val="00FB7BBD"/>
    <w:rsid w:val="00FC0534"/>
    <w:rsid w:val="00FC2DBE"/>
    <w:rsid w:val="00FC50D6"/>
    <w:rsid w:val="00FC6071"/>
    <w:rsid w:val="00FD087C"/>
    <w:rsid w:val="00FD22C7"/>
    <w:rsid w:val="00FD28BC"/>
    <w:rsid w:val="00FD4846"/>
    <w:rsid w:val="00FD4C6B"/>
    <w:rsid w:val="00FE09B5"/>
    <w:rsid w:val="00FE2A23"/>
    <w:rsid w:val="00FE7B69"/>
    <w:rsid w:val="00FE7D12"/>
    <w:rsid w:val="00FF29C4"/>
    <w:rsid w:val="00FF57A2"/>
    <w:rsid w:val="00FF5A8F"/>
    <w:rsid w:val="00FF7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D4D19"/>
  <w15:docId w15:val="{9C21F0C0-BF3B-465D-AE23-8E2B8FB0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2E"/>
  </w:style>
  <w:style w:type="paragraph" w:styleId="Heading2">
    <w:name w:val="heading 2"/>
    <w:basedOn w:val="Normal"/>
    <w:link w:val="Heading2Char"/>
    <w:uiPriority w:val="9"/>
    <w:qFormat/>
    <w:rsid w:val="001933C9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429"/>
  </w:style>
  <w:style w:type="paragraph" w:styleId="Footer">
    <w:name w:val="footer"/>
    <w:basedOn w:val="Normal"/>
    <w:link w:val="FooterChar"/>
    <w:uiPriority w:val="99"/>
    <w:unhideWhenUsed/>
    <w:rsid w:val="0092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429"/>
  </w:style>
  <w:style w:type="table" w:styleId="TableGrid">
    <w:name w:val="Table Grid"/>
    <w:basedOn w:val="TableNormal"/>
    <w:uiPriority w:val="59"/>
    <w:rsid w:val="00AB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01DB"/>
    <w:pPr>
      <w:ind w:left="720"/>
      <w:contextualSpacing/>
    </w:pPr>
  </w:style>
  <w:style w:type="character" w:styleId="Hyperlink">
    <w:name w:val="Hyperlink"/>
    <w:basedOn w:val="DefaultParagraphFont"/>
    <w:unhideWhenUsed/>
    <w:rsid w:val="003833E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E1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03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933C9"/>
    <w:rPr>
      <w:rFonts w:ascii="Arial" w:eastAsia="Times New Roman" w:hAnsi="Arial" w:cs="Times New Roman"/>
      <w:b/>
      <w:bCs/>
      <w:sz w:val="36"/>
      <w:szCs w:val="36"/>
      <w:lang w:eastAsia="ro-RO"/>
    </w:rPr>
  </w:style>
  <w:style w:type="character" w:customStyle="1" w:styleId="sttart">
    <w:name w:val="st_tart"/>
    <w:basedOn w:val="DefaultParagraphFont"/>
    <w:rsid w:val="001933C9"/>
  </w:style>
  <w:style w:type="paragraph" w:customStyle="1" w:styleId="Default">
    <w:name w:val="Default"/>
    <w:rsid w:val="008A54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art">
    <w:name w:val="st_art"/>
    <w:basedOn w:val="DefaultParagraphFont"/>
    <w:rsid w:val="00ED25AA"/>
  </w:style>
  <w:style w:type="character" w:styleId="FollowedHyperlink">
    <w:name w:val="FollowedHyperlink"/>
    <w:basedOn w:val="DefaultParagraphFont"/>
    <w:uiPriority w:val="99"/>
    <w:semiHidden/>
    <w:unhideWhenUsed/>
    <w:rsid w:val="001518E0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30763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3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8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6A8F3-95BE-4E12-83C1-BD33B21A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OlimpiaB</dc:creator>
  <cp:lastModifiedBy>W11</cp:lastModifiedBy>
  <cp:revision>2</cp:revision>
  <cp:lastPrinted>2024-09-12T09:50:00Z</cp:lastPrinted>
  <dcterms:created xsi:type="dcterms:W3CDTF">2024-09-17T04:41:00Z</dcterms:created>
  <dcterms:modified xsi:type="dcterms:W3CDTF">2024-09-17T04:41:00Z</dcterms:modified>
</cp:coreProperties>
</file>